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E74" w:rsidRPr="0019570E" w:rsidRDefault="00882E74" w:rsidP="00882E74">
      <w:pPr>
        <w:jc w:val="center"/>
        <w:rPr>
          <w:rFonts w:ascii="Times New Roman" w:hAnsi="Times New Roman"/>
          <w:sz w:val="24"/>
          <w:lang w:eastAsia="ar-SA"/>
        </w:rPr>
      </w:pPr>
      <w:r w:rsidRPr="0019570E">
        <w:rPr>
          <w:rFonts w:ascii="Times New Roman" w:hAnsi="Times New Roman"/>
          <w:sz w:val="24"/>
          <w:lang w:eastAsia="ar-SA"/>
        </w:rPr>
        <w:t xml:space="preserve">Организационная структура </w:t>
      </w:r>
      <w:r>
        <w:rPr>
          <w:rFonts w:ascii="Times New Roman" w:hAnsi="Times New Roman"/>
          <w:sz w:val="24"/>
          <w:lang w:eastAsia="ar-SA"/>
        </w:rPr>
        <w:t>Тверского</w:t>
      </w:r>
      <w:r w:rsidRPr="0019570E">
        <w:rPr>
          <w:rFonts w:ascii="Times New Roman" w:hAnsi="Times New Roman"/>
          <w:sz w:val="24"/>
          <w:lang w:eastAsia="ar-SA"/>
        </w:rPr>
        <w:t xml:space="preserve"> органа инспекции </w:t>
      </w:r>
    </w:p>
    <w:p w:rsidR="00882E74" w:rsidRPr="0070328F" w:rsidRDefault="00882E74" w:rsidP="00882E74">
      <w:pPr>
        <w:ind w:firstLine="709"/>
        <w:rPr>
          <w:rFonts w:ascii="Times New Roman" w:hAnsi="Times New Roman"/>
          <w:sz w:val="24"/>
          <w:lang w:eastAsia="ar-SA"/>
        </w:rPr>
      </w:pPr>
    </w:p>
    <w:p w:rsidR="00882E74" w:rsidRDefault="005672AC" w:rsidP="00882E74">
      <w:pPr>
        <w:tabs>
          <w:tab w:val="left" w:pos="342"/>
        </w:tabs>
      </w:pPr>
      <w:r>
        <w:rPr>
          <w:noProof/>
        </w:rPr>
        <w:drawing>
          <wp:inline distT="0" distB="0" distL="0" distR="0">
            <wp:extent cx="5456555" cy="559244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6555" cy="559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E21F3" w:rsidRDefault="003E21F3"/>
    <w:sectPr w:rsidR="003E2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5DE"/>
    <w:rsid w:val="001C1AA8"/>
    <w:rsid w:val="003E21F3"/>
    <w:rsid w:val="005672AC"/>
    <w:rsid w:val="00882E74"/>
    <w:rsid w:val="00EF4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74"/>
    <w:pPr>
      <w:spacing w:after="0" w:line="240" w:lineRule="auto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2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72A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E74"/>
    <w:pPr>
      <w:spacing w:after="0" w:line="240" w:lineRule="auto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72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72A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3</cp:revision>
  <dcterms:created xsi:type="dcterms:W3CDTF">2024-07-18T19:37:00Z</dcterms:created>
  <dcterms:modified xsi:type="dcterms:W3CDTF">2026-07-28T07:40:00Z</dcterms:modified>
</cp:coreProperties>
</file>