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909" w:type="dxa"/>
        <w:tblInd w:w="-709" w:type="dxa"/>
        <w:tblLook w:val="0000" w:firstRow="0" w:lastRow="0" w:firstColumn="0" w:lastColumn="0" w:noHBand="0" w:noVBand="0"/>
      </w:tblPr>
      <w:tblGrid>
        <w:gridCol w:w="1465"/>
        <w:gridCol w:w="4914"/>
        <w:gridCol w:w="4530"/>
      </w:tblGrid>
      <w:tr w:rsidR="00E24815" w:rsidRPr="00F23E82" w14:paraId="4052A02A" w14:textId="77777777" w:rsidTr="00E83005">
        <w:trPr>
          <w:trHeight w:val="272"/>
        </w:trPr>
        <w:tc>
          <w:tcPr>
            <w:tcW w:w="6379" w:type="dxa"/>
            <w:gridSpan w:val="2"/>
          </w:tcPr>
          <w:p w14:paraId="3471F951" w14:textId="77777777" w:rsidR="00E24815" w:rsidRPr="00F23E82" w:rsidRDefault="00E24815" w:rsidP="0004450D">
            <w:pPr>
              <w:jc w:val="center"/>
              <w:rPr>
                <w:sz w:val="20"/>
                <w:szCs w:val="20"/>
                <w:lang w:eastAsia="en-US"/>
              </w:rPr>
            </w:pPr>
            <w:r w:rsidRPr="00F23E82">
              <w:rPr>
                <w:sz w:val="20"/>
                <w:szCs w:val="20"/>
                <w:lang w:eastAsia="en-US"/>
              </w:rPr>
              <w:t>ЗАКАЗЧИК</w:t>
            </w:r>
          </w:p>
        </w:tc>
        <w:tc>
          <w:tcPr>
            <w:tcW w:w="4530" w:type="dxa"/>
          </w:tcPr>
          <w:p w14:paraId="137666CE" w14:textId="77777777" w:rsidR="00E24815" w:rsidRPr="00F23E82" w:rsidRDefault="00E24815" w:rsidP="0004450D">
            <w:pPr>
              <w:jc w:val="center"/>
              <w:rPr>
                <w:sz w:val="20"/>
                <w:szCs w:val="20"/>
                <w:lang w:eastAsia="en-US"/>
              </w:rPr>
            </w:pPr>
            <w:r w:rsidRPr="00F23E82">
              <w:rPr>
                <w:sz w:val="20"/>
                <w:szCs w:val="20"/>
                <w:lang w:eastAsia="en-US"/>
              </w:rPr>
              <w:t>ИСПОЛНИТЕЛЬ</w:t>
            </w:r>
          </w:p>
        </w:tc>
      </w:tr>
      <w:tr w:rsidR="00B6063A" w:rsidRPr="00F23E82" w14:paraId="7B60D4F5" w14:textId="77777777" w:rsidTr="00E83005">
        <w:tblPrEx>
          <w:tblLook w:val="04A0" w:firstRow="1" w:lastRow="0" w:firstColumn="1" w:lastColumn="0" w:noHBand="0" w:noVBand="1"/>
        </w:tblPrEx>
        <w:trPr>
          <w:trHeight w:val="439"/>
        </w:trPr>
        <w:tc>
          <w:tcPr>
            <w:tcW w:w="1465" w:type="dxa"/>
            <w:shd w:val="clear" w:color="auto" w:fill="auto"/>
          </w:tcPr>
          <w:p w14:paraId="3CD72EFE" w14:textId="77777777" w:rsidR="00B6063A" w:rsidRPr="00F23E82" w:rsidRDefault="00B6063A" w:rsidP="00B6063A">
            <w:pPr>
              <w:ind w:right="-28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14:paraId="2632A7E8" w14:textId="2C5005C4" w:rsidR="00B6063A" w:rsidRPr="00F23E82" w:rsidRDefault="00B6063A" w:rsidP="00B6063A">
            <w:pPr>
              <w:rPr>
                <w:sz w:val="20"/>
                <w:szCs w:val="20"/>
              </w:rPr>
            </w:pPr>
            <w:r w:rsidRPr="00F23E82">
              <w:rPr>
                <w:sz w:val="20"/>
                <w:szCs w:val="20"/>
              </w:rPr>
              <w:t>Юр.</w:t>
            </w:r>
            <w:r w:rsidR="00B87344">
              <w:rPr>
                <w:sz w:val="20"/>
                <w:szCs w:val="20"/>
              </w:rPr>
              <w:t xml:space="preserve"> </w:t>
            </w:r>
            <w:r w:rsidRPr="00F23E82">
              <w:rPr>
                <w:sz w:val="20"/>
                <w:szCs w:val="20"/>
              </w:rPr>
              <w:t>адрес: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914" w:type="dxa"/>
            <w:tcBorders>
              <w:left w:val="nil"/>
            </w:tcBorders>
            <w:shd w:val="clear" w:color="auto" w:fill="auto"/>
          </w:tcPr>
          <w:p w14:paraId="0707B147" w14:textId="13628BBE" w:rsidR="00B6063A" w:rsidRPr="00E51A9C" w:rsidRDefault="00B6063A" w:rsidP="00B87344">
            <w:pPr>
              <w:ind w:right="-286"/>
              <w:rPr>
                <w:color w:val="FF0000"/>
                <w:sz w:val="20"/>
                <w:szCs w:val="20"/>
                <w:highlight w:val="yellow"/>
              </w:rPr>
            </w:pPr>
          </w:p>
        </w:tc>
        <w:tc>
          <w:tcPr>
            <w:tcW w:w="4530" w:type="dxa"/>
            <w:vMerge w:val="restart"/>
            <w:shd w:val="clear" w:color="auto" w:fill="auto"/>
          </w:tcPr>
          <w:p w14:paraId="04383549" w14:textId="308C519B" w:rsidR="00B6063A" w:rsidRPr="00F23E82" w:rsidRDefault="00430C39" w:rsidP="004B619A">
            <w:pPr>
              <w:jc w:val="center"/>
              <w:rPr>
                <w:sz w:val="20"/>
                <w:szCs w:val="20"/>
                <w:lang w:eastAsia="en-US"/>
              </w:rPr>
            </w:pPr>
            <w:r w:rsidRPr="00430C39">
              <w:rPr>
                <w:sz w:val="20"/>
                <w:szCs w:val="20"/>
                <w:lang w:eastAsia="en-US"/>
              </w:rPr>
              <w:t>Федеральное государственное бюджетное учреждение «Федеральный центр охраны здоровья животных» (ФГБУ «ВНИИЗЖ»)</w:t>
            </w:r>
            <w:bookmarkStart w:id="0" w:name="_GoBack"/>
            <w:bookmarkEnd w:id="0"/>
          </w:p>
        </w:tc>
      </w:tr>
      <w:tr w:rsidR="00B6063A" w:rsidRPr="009204EC" w14:paraId="3B7AF418" w14:textId="77777777" w:rsidTr="00E83005">
        <w:tblPrEx>
          <w:tblLook w:val="04A0" w:firstRow="1" w:lastRow="0" w:firstColumn="1" w:lastColumn="0" w:noHBand="0" w:noVBand="1"/>
        </w:tblPrEx>
        <w:trPr>
          <w:trHeight w:val="521"/>
        </w:trPr>
        <w:tc>
          <w:tcPr>
            <w:tcW w:w="1465" w:type="dxa"/>
            <w:shd w:val="clear" w:color="auto" w:fill="auto"/>
          </w:tcPr>
          <w:p w14:paraId="4CD6B7FC" w14:textId="77777777" w:rsidR="00B6063A" w:rsidRDefault="00B6063A" w:rsidP="00B6063A">
            <w:pPr>
              <w:ind w:right="-286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Company name</w:t>
            </w:r>
          </w:p>
          <w:p w14:paraId="645D177C" w14:textId="77777777" w:rsidR="00B6063A" w:rsidRPr="00AC0598" w:rsidRDefault="00B6063A" w:rsidP="00B6063A">
            <w:pPr>
              <w:ind w:right="-286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Adress</w:t>
            </w:r>
            <w:proofErr w:type="spellEnd"/>
          </w:p>
        </w:tc>
        <w:tc>
          <w:tcPr>
            <w:tcW w:w="4914" w:type="dxa"/>
            <w:tcBorders>
              <w:left w:val="nil"/>
            </w:tcBorders>
            <w:shd w:val="clear" w:color="auto" w:fill="auto"/>
          </w:tcPr>
          <w:p w14:paraId="537DD2EA" w14:textId="4697C486" w:rsidR="00B87344" w:rsidRPr="00DB7A70" w:rsidRDefault="00B87344" w:rsidP="00B87344">
            <w:pPr>
              <w:ind w:right="-286"/>
              <w:rPr>
                <w:color w:val="FF0000"/>
                <w:sz w:val="20"/>
                <w:szCs w:val="20"/>
                <w:highlight w:val="yellow"/>
                <w:lang w:val="en-US"/>
              </w:rPr>
            </w:pPr>
          </w:p>
        </w:tc>
        <w:tc>
          <w:tcPr>
            <w:tcW w:w="4530" w:type="dxa"/>
            <w:vMerge/>
            <w:shd w:val="clear" w:color="auto" w:fill="auto"/>
          </w:tcPr>
          <w:p w14:paraId="1D114B1A" w14:textId="77777777" w:rsidR="00B6063A" w:rsidRPr="00116445" w:rsidRDefault="00B6063A" w:rsidP="00B6063A">
            <w:pPr>
              <w:jc w:val="center"/>
              <w:rPr>
                <w:sz w:val="20"/>
                <w:szCs w:val="20"/>
                <w:lang w:val="en-US" w:eastAsia="en-US"/>
              </w:rPr>
            </w:pPr>
          </w:p>
        </w:tc>
      </w:tr>
    </w:tbl>
    <w:p w14:paraId="76F319C7" w14:textId="77777777" w:rsidR="00CC70C5" w:rsidRPr="00F76F65" w:rsidRDefault="00CC70C5" w:rsidP="00CC70C5">
      <w:pPr>
        <w:spacing w:line="276" w:lineRule="auto"/>
        <w:rPr>
          <w:rFonts w:eastAsia="Calibri"/>
          <w:vanish/>
          <w:sz w:val="20"/>
          <w:szCs w:val="20"/>
          <w:lang w:val="en-US"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6"/>
        <w:gridCol w:w="856"/>
        <w:gridCol w:w="856"/>
        <w:gridCol w:w="1946"/>
      </w:tblGrid>
      <w:tr w:rsidR="00CC70C5" w:rsidRPr="00F23E82" w14:paraId="51A468A5" w14:textId="77777777" w:rsidTr="00DB26D2">
        <w:tc>
          <w:tcPr>
            <w:tcW w:w="85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730D80F" w14:textId="77777777" w:rsidR="00CC70C5" w:rsidRPr="00F23E82" w:rsidRDefault="00CC70C5" w:rsidP="00DB26D2">
            <w:pPr>
              <w:jc w:val="center"/>
              <w:rPr>
                <w:sz w:val="20"/>
                <w:szCs w:val="20"/>
                <w:lang w:eastAsia="en-US"/>
              </w:rPr>
            </w:pPr>
            <w:r w:rsidRPr="00F23E82">
              <w:rPr>
                <w:sz w:val="20"/>
                <w:szCs w:val="20"/>
                <w:lang w:eastAsia="en-US"/>
              </w:rPr>
              <w:t>Исх.№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DD9F86" w14:textId="10E5DBDC" w:rsidR="00CC70C5" w:rsidRPr="00F23E82" w:rsidRDefault="00CC70C5" w:rsidP="00DB26D2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C3DBCFB" w14:textId="77777777" w:rsidR="00CC70C5" w:rsidRPr="00F23E82" w:rsidRDefault="00CC70C5" w:rsidP="00DB26D2">
            <w:pPr>
              <w:jc w:val="center"/>
              <w:rPr>
                <w:sz w:val="20"/>
                <w:szCs w:val="20"/>
                <w:lang w:eastAsia="en-US"/>
              </w:rPr>
            </w:pPr>
            <w:r w:rsidRPr="00F23E82">
              <w:rPr>
                <w:sz w:val="20"/>
                <w:szCs w:val="20"/>
                <w:lang w:eastAsia="en-US"/>
              </w:rPr>
              <w:t>Дата:</w:t>
            </w:r>
          </w:p>
        </w:tc>
        <w:tc>
          <w:tcPr>
            <w:tcW w:w="194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787D934" w14:textId="41C07BBF" w:rsidR="00CC70C5" w:rsidRPr="00F23E82" w:rsidRDefault="00CC70C5" w:rsidP="009204E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</w:tbl>
    <w:p w14:paraId="49CC8238" w14:textId="77777777" w:rsidR="00012EAE" w:rsidRDefault="00012EAE" w:rsidP="00CC70C5">
      <w:pPr>
        <w:jc w:val="center"/>
        <w:rPr>
          <w:rFonts w:eastAsia="Calibri"/>
          <w:b/>
          <w:sz w:val="22"/>
          <w:szCs w:val="20"/>
          <w:lang w:eastAsia="en-US"/>
        </w:rPr>
      </w:pPr>
    </w:p>
    <w:p w14:paraId="2B4F6A18" w14:textId="41D72B16" w:rsidR="00CC70C5" w:rsidRDefault="00CC70C5" w:rsidP="00CC70C5">
      <w:pPr>
        <w:jc w:val="center"/>
        <w:rPr>
          <w:rFonts w:eastAsia="Calibri"/>
          <w:b/>
          <w:sz w:val="22"/>
          <w:szCs w:val="20"/>
          <w:lang w:eastAsia="en-US"/>
        </w:rPr>
      </w:pPr>
      <w:r w:rsidRPr="00F23E82">
        <w:rPr>
          <w:rFonts w:eastAsia="Calibri"/>
          <w:b/>
          <w:sz w:val="22"/>
          <w:szCs w:val="20"/>
          <w:lang w:eastAsia="en-US"/>
        </w:rPr>
        <w:t>Заявка</w:t>
      </w:r>
    </w:p>
    <w:p w14:paraId="769CC86D" w14:textId="77777777" w:rsidR="00B87344" w:rsidRDefault="00B87344" w:rsidP="00CC70C5">
      <w:pPr>
        <w:jc w:val="center"/>
        <w:rPr>
          <w:rFonts w:eastAsia="Calibri"/>
          <w:b/>
          <w:sz w:val="22"/>
          <w:szCs w:val="20"/>
          <w:lang w:eastAsia="en-US"/>
        </w:rPr>
      </w:pPr>
    </w:p>
    <w:p w14:paraId="20A5E0A1" w14:textId="77777777" w:rsidR="00CC70C5" w:rsidRPr="00CC70C5" w:rsidRDefault="00A55D85" w:rsidP="00CC70C5">
      <w:pPr>
        <w:rPr>
          <w:rFonts w:eastAsia="Calibri"/>
          <w:sz w:val="22"/>
          <w:szCs w:val="20"/>
          <w:lang w:eastAsia="en-US"/>
        </w:rPr>
      </w:pPr>
      <w:r w:rsidRPr="00A55D85">
        <w:rPr>
          <w:rFonts w:eastAsia="Calibri"/>
          <w:sz w:val="22"/>
          <w:szCs w:val="20"/>
          <w:lang w:eastAsia="en-US"/>
        </w:rPr>
        <w:t>Прошу Вас провести</w:t>
      </w:r>
      <w:r>
        <w:rPr>
          <w:rFonts w:eastAsia="Calibri"/>
          <w:sz w:val="22"/>
          <w:szCs w:val="20"/>
          <w:lang w:eastAsia="en-US"/>
        </w:rPr>
        <w:t>:</w:t>
      </w:r>
    </w:p>
    <w:tbl>
      <w:tblPr>
        <w:tblW w:w="10785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"/>
        <w:gridCol w:w="425"/>
        <w:gridCol w:w="1555"/>
        <w:gridCol w:w="706"/>
        <w:gridCol w:w="282"/>
        <w:gridCol w:w="426"/>
        <w:gridCol w:w="717"/>
        <w:gridCol w:w="825"/>
        <w:gridCol w:w="290"/>
        <w:gridCol w:w="1267"/>
        <w:gridCol w:w="471"/>
        <w:gridCol w:w="986"/>
        <w:gridCol w:w="2824"/>
      </w:tblGrid>
      <w:tr w:rsidR="00A55D85" w:rsidRPr="00F23E82" w14:paraId="790C6474" w14:textId="77777777" w:rsidTr="00574536">
        <w:trPr>
          <w:gridBefore w:val="1"/>
          <w:wBefore w:w="11" w:type="dxa"/>
          <w:trHeight w:val="155"/>
        </w:trPr>
        <w:sdt>
          <w:sdtPr>
            <w:rPr>
              <w:sz w:val="20"/>
              <w:szCs w:val="20"/>
              <w:lang w:eastAsia="en-US"/>
            </w:rPr>
            <w:id w:val="-1009906019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14:paraId="16A74606" w14:textId="658A341F" w:rsidR="00A55D85" w:rsidRPr="00F23E82" w:rsidRDefault="00B6063A" w:rsidP="00DB26D2">
                <w:pPr>
                  <w:jc w:val="both"/>
                  <w:rPr>
                    <w:sz w:val="20"/>
                    <w:szCs w:val="20"/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  <w:lang w:eastAsia="en-US"/>
                  </w:rPr>
                  <w:t>☒</w:t>
                </w:r>
              </w:p>
            </w:tc>
          </w:sdtContent>
        </w:sdt>
        <w:tc>
          <w:tcPr>
            <w:tcW w:w="1034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361D3D" w14:textId="77777777" w:rsidR="00A55D85" w:rsidRPr="00F23E82" w:rsidRDefault="00A55D85" w:rsidP="00CC70C5"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</w:t>
            </w:r>
            <w:r w:rsidRPr="00A55D85">
              <w:rPr>
                <w:sz w:val="20"/>
                <w:szCs w:val="20"/>
                <w:lang w:eastAsia="en-US"/>
              </w:rPr>
              <w:t>арантинное фитосанитарное обеззараживание</w:t>
            </w:r>
            <w:r>
              <w:rPr>
                <w:sz w:val="20"/>
                <w:szCs w:val="20"/>
                <w:lang w:eastAsia="en-US"/>
              </w:rPr>
              <w:t xml:space="preserve"> продукции</w:t>
            </w:r>
          </w:p>
        </w:tc>
      </w:tr>
      <w:tr w:rsidR="00A55D85" w:rsidRPr="00F23E82" w14:paraId="517A5112" w14:textId="77777777" w:rsidTr="00EE64AC">
        <w:trPr>
          <w:gridBefore w:val="1"/>
          <w:wBefore w:w="11" w:type="dxa"/>
          <w:trHeight w:val="131"/>
        </w:trPr>
        <w:sdt>
          <w:sdtPr>
            <w:rPr>
              <w:sz w:val="20"/>
              <w:szCs w:val="20"/>
              <w:lang w:eastAsia="en-US"/>
            </w:rPr>
            <w:id w:val="-1691078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14:paraId="6B76B84A" w14:textId="77777777" w:rsidR="00A55D85" w:rsidRPr="00F23E82" w:rsidRDefault="00A55D85" w:rsidP="00DB26D2">
                <w:pPr>
                  <w:jc w:val="both"/>
                  <w:rPr>
                    <w:sz w:val="20"/>
                    <w:szCs w:val="20"/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  <w:lang w:eastAsia="en-US"/>
                  </w:rPr>
                  <w:t>☐</w:t>
                </w:r>
              </w:p>
            </w:tc>
          </w:sdtContent>
        </w:sdt>
        <w:tc>
          <w:tcPr>
            <w:tcW w:w="1034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88DC5A" w14:textId="77777777" w:rsidR="00A55D85" w:rsidRPr="00844C62" w:rsidRDefault="00A55D85" w:rsidP="00CC70C5">
            <w:pPr>
              <w:jc w:val="both"/>
              <w:rPr>
                <w:sz w:val="20"/>
                <w:szCs w:val="20"/>
                <w:lang w:eastAsia="en-US"/>
              </w:rPr>
            </w:pPr>
            <w:r w:rsidRPr="00A55D85">
              <w:rPr>
                <w:sz w:val="20"/>
                <w:szCs w:val="20"/>
                <w:lang w:eastAsia="en-US"/>
              </w:rPr>
              <w:t>Профилактическое</w:t>
            </w:r>
            <w:r>
              <w:rPr>
                <w:sz w:val="20"/>
                <w:szCs w:val="20"/>
                <w:lang w:eastAsia="en-US"/>
              </w:rPr>
              <w:t xml:space="preserve"> карантинное </w:t>
            </w:r>
            <w:r w:rsidRPr="00A55D85">
              <w:rPr>
                <w:sz w:val="20"/>
                <w:szCs w:val="20"/>
                <w:lang w:eastAsia="en-US"/>
              </w:rPr>
              <w:t xml:space="preserve">фитосанитарное обеззараживание </w:t>
            </w:r>
            <w:r>
              <w:rPr>
                <w:sz w:val="20"/>
                <w:szCs w:val="20"/>
                <w:lang w:eastAsia="en-US"/>
              </w:rPr>
              <w:t>(</w:t>
            </w:r>
            <w:r w:rsidRPr="00A55D85">
              <w:rPr>
                <w:sz w:val="20"/>
                <w:szCs w:val="20"/>
                <w:lang w:eastAsia="en-US"/>
              </w:rPr>
              <w:t>при наличии справки об отсутствии зараженности вредными организмами) продукции</w:t>
            </w:r>
          </w:p>
        </w:tc>
      </w:tr>
      <w:tr w:rsidR="00CC70C5" w:rsidRPr="00F23E82" w14:paraId="344B579D" w14:textId="77777777" w:rsidTr="00CC1290">
        <w:trPr>
          <w:gridBefore w:val="1"/>
          <w:wBefore w:w="11" w:type="dxa"/>
          <w:trHeight w:val="131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84FA5A" w14:textId="77777777" w:rsidR="00CC70C5" w:rsidRPr="00F23E82" w:rsidRDefault="00CC70C5" w:rsidP="00CC70C5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34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852E3A" w14:textId="77777777" w:rsidR="00CC70C5" w:rsidRPr="00844C62" w:rsidRDefault="00A55D85" w:rsidP="00A55D85">
            <w:pPr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18"/>
                <w:szCs w:val="20"/>
                <w:lang w:eastAsia="en-US"/>
              </w:rPr>
              <w:t xml:space="preserve">               </w:t>
            </w:r>
            <w:r w:rsidR="00CC70C5" w:rsidRPr="00844C62">
              <w:rPr>
                <w:b/>
                <w:sz w:val="18"/>
                <w:szCs w:val="20"/>
                <w:lang w:eastAsia="en-US"/>
              </w:rPr>
              <w:t>(поставить галочку напротив нужного)</w:t>
            </w:r>
          </w:p>
        </w:tc>
      </w:tr>
      <w:tr w:rsidR="00CC70C5" w:rsidRPr="00F23E82" w14:paraId="73A7E3BA" w14:textId="77777777" w:rsidTr="00ED4738">
        <w:trPr>
          <w:gridBefore w:val="1"/>
          <w:wBefore w:w="11" w:type="dxa"/>
          <w:trHeight w:val="131"/>
        </w:trPr>
        <w:sdt>
          <w:sdtPr>
            <w:rPr>
              <w:sz w:val="20"/>
              <w:szCs w:val="20"/>
              <w:lang w:eastAsia="en-US"/>
            </w:rPr>
            <w:id w:val="1422833865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14:paraId="496CF548" w14:textId="77777777" w:rsidR="00CC70C5" w:rsidRPr="00F23E82" w:rsidRDefault="00CC1290" w:rsidP="00DB26D2">
                <w:pPr>
                  <w:jc w:val="both"/>
                  <w:rPr>
                    <w:sz w:val="20"/>
                    <w:szCs w:val="20"/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  <w:lang w:eastAsia="en-US"/>
                  </w:rPr>
                  <w:t>☒</w:t>
                </w:r>
              </w:p>
            </w:tc>
          </w:sdtContent>
        </w:sdt>
        <w:tc>
          <w:tcPr>
            <w:tcW w:w="2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0A9D6D" w14:textId="77777777" w:rsidR="00CC70C5" w:rsidRPr="00844C62" w:rsidRDefault="00112F91" w:rsidP="00CC70C5">
            <w:pPr>
              <w:rPr>
                <w:b/>
                <w:sz w:val="18"/>
                <w:szCs w:val="20"/>
                <w:lang w:eastAsia="en-US"/>
              </w:rPr>
            </w:pPr>
            <w:r>
              <w:rPr>
                <w:b/>
                <w:sz w:val="18"/>
                <w:szCs w:val="20"/>
                <w:lang w:eastAsia="en-US"/>
              </w:rPr>
              <w:t>Экспорт</w:t>
            </w:r>
          </w:p>
        </w:tc>
        <w:sdt>
          <w:sdtPr>
            <w:rPr>
              <w:b/>
              <w:sz w:val="18"/>
              <w:szCs w:val="20"/>
              <w:lang w:eastAsia="en-US"/>
            </w:rPr>
            <w:id w:val="-17010105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14:paraId="5646495F" w14:textId="77777777" w:rsidR="00CC70C5" w:rsidRPr="00844C62" w:rsidRDefault="00CC1290" w:rsidP="00CC70C5">
                <w:pPr>
                  <w:rPr>
                    <w:b/>
                    <w:sz w:val="18"/>
                    <w:szCs w:val="20"/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b/>
                    <w:sz w:val="18"/>
                    <w:szCs w:val="20"/>
                    <w:lang w:eastAsia="en-US"/>
                  </w:rPr>
                  <w:t>☐</w:t>
                </w:r>
              </w:p>
            </w:tc>
          </w:sdtContent>
        </w:sdt>
        <w:tc>
          <w:tcPr>
            <w:tcW w:w="30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799534" w14:textId="77777777" w:rsidR="00CC70C5" w:rsidRPr="00844C62" w:rsidRDefault="00112F91" w:rsidP="00CC70C5">
            <w:pPr>
              <w:rPr>
                <w:b/>
                <w:sz w:val="18"/>
                <w:szCs w:val="20"/>
                <w:lang w:eastAsia="en-US"/>
              </w:rPr>
            </w:pPr>
            <w:r>
              <w:rPr>
                <w:b/>
                <w:sz w:val="18"/>
                <w:szCs w:val="20"/>
                <w:lang w:eastAsia="en-US"/>
              </w:rPr>
              <w:t>Импорт</w:t>
            </w:r>
          </w:p>
        </w:tc>
        <w:sdt>
          <w:sdtPr>
            <w:rPr>
              <w:b/>
              <w:sz w:val="18"/>
              <w:szCs w:val="20"/>
              <w:lang w:eastAsia="en-US"/>
            </w:rPr>
            <w:id w:val="-14798401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14:paraId="105DE7FA" w14:textId="77777777" w:rsidR="00CC70C5" w:rsidRPr="00844C62" w:rsidRDefault="00CC1290" w:rsidP="00CC70C5">
                <w:pPr>
                  <w:rPr>
                    <w:b/>
                    <w:sz w:val="18"/>
                    <w:szCs w:val="20"/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b/>
                    <w:sz w:val="18"/>
                    <w:szCs w:val="20"/>
                    <w:lang w:eastAsia="en-US"/>
                  </w:rPr>
                  <w:t>☐</w:t>
                </w:r>
              </w:p>
            </w:tc>
          </w:sdtContent>
        </w:sdt>
        <w:tc>
          <w:tcPr>
            <w:tcW w:w="38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990D80" w14:textId="77777777" w:rsidR="00CC70C5" w:rsidRPr="00844C62" w:rsidRDefault="00112F91" w:rsidP="00CC70C5">
            <w:pPr>
              <w:rPr>
                <w:b/>
                <w:sz w:val="18"/>
                <w:szCs w:val="20"/>
                <w:lang w:eastAsia="en-US"/>
              </w:rPr>
            </w:pPr>
            <w:r>
              <w:rPr>
                <w:b/>
                <w:sz w:val="18"/>
                <w:szCs w:val="20"/>
                <w:lang w:eastAsia="en-US"/>
              </w:rPr>
              <w:t>Внутренние перевозки</w:t>
            </w:r>
          </w:p>
        </w:tc>
      </w:tr>
      <w:tr w:rsidR="00CC70C5" w:rsidRPr="00F23E82" w14:paraId="297730D1" w14:textId="77777777" w:rsidTr="00184020">
        <w:trPr>
          <w:gridBefore w:val="1"/>
          <w:wBefore w:w="11" w:type="dxa"/>
          <w:trHeight w:val="131"/>
        </w:trPr>
        <w:tc>
          <w:tcPr>
            <w:tcW w:w="1077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27B048" w14:textId="77777777" w:rsidR="00CC70C5" w:rsidRDefault="00CC70C5" w:rsidP="00112F91">
            <w:pPr>
              <w:jc w:val="center"/>
              <w:rPr>
                <w:b/>
                <w:sz w:val="18"/>
                <w:szCs w:val="20"/>
                <w:lang w:eastAsia="en-US"/>
              </w:rPr>
            </w:pPr>
            <w:r w:rsidRPr="00844C62">
              <w:rPr>
                <w:b/>
                <w:sz w:val="18"/>
                <w:szCs w:val="20"/>
                <w:lang w:eastAsia="en-US"/>
              </w:rPr>
              <w:t>(</w:t>
            </w:r>
            <w:r w:rsidR="00112F91">
              <w:rPr>
                <w:b/>
                <w:sz w:val="18"/>
                <w:szCs w:val="20"/>
                <w:lang w:eastAsia="en-US"/>
              </w:rPr>
              <w:t xml:space="preserve">цель отправления; </w:t>
            </w:r>
            <w:r w:rsidRPr="00844C62">
              <w:rPr>
                <w:b/>
                <w:sz w:val="18"/>
                <w:szCs w:val="20"/>
                <w:lang w:eastAsia="en-US"/>
              </w:rPr>
              <w:t>поставить галочку напротив нужного)</w:t>
            </w:r>
          </w:p>
          <w:p w14:paraId="0AD85D12" w14:textId="5C52021B" w:rsidR="00B87344" w:rsidRPr="00844C62" w:rsidRDefault="00B87344" w:rsidP="00112F91">
            <w:pPr>
              <w:jc w:val="center"/>
              <w:rPr>
                <w:b/>
                <w:sz w:val="18"/>
                <w:szCs w:val="20"/>
                <w:lang w:eastAsia="en-US"/>
              </w:rPr>
            </w:pPr>
          </w:p>
        </w:tc>
      </w:tr>
      <w:tr w:rsidR="00CC70C5" w:rsidRPr="00F23E82" w14:paraId="01AFCB8C" w14:textId="77777777" w:rsidTr="00ED4738">
        <w:trPr>
          <w:gridBefore w:val="1"/>
          <w:wBefore w:w="11" w:type="dxa"/>
          <w:trHeight w:val="281"/>
        </w:trPr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C987B05" w14:textId="1AECBBC8" w:rsidR="00CC70C5" w:rsidRPr="00F23E82" w:rsidRDefault="00CC70C5" w:rsidP="00DB26D2">
            <w:pPr>
              <w:jc w:val="both"/>
              <w:rPr>
                <w:sz w:val="20"/>
                <w:szCs w:val="20"/>
                <w:lang w:eastAsia="en-US"/>
              </w:rPr>
            </w:pPr>
            <w:r w:rsidRPr="00F23E82">
              <w:rPr>
                <w:sz w:val="20"/>
                <w:szCs w:val="20"/>
                <w:lang w:eastAsia="en-US"/>
              </w:rPr>
              <w:t>Адрес проведения</w:t>
            </w:r>
            <w:r w:rsidR="007F5CB7">
              <w:rPr>
                <w:sz w:val="20"/>
                <w:szCs w:val="20"/>
                <w:lang w:eastAsia="en-US"/>
              </w:rPr>
              <w:t xml:space="preserve"> на русс.</w:t>
            </w:r>
            <w:r w:rsidR="00662163">
              <w:rPr>
                <w:sz w:val="20"/>
                <w:szCs w:val="20"/>
                <w:lang w:eastAsia="en-US"/>
              </w:rPr>
              <w:t xml:space="preserve"> </w:t>
            </w:r>
            <w:r w:rsidR="007F5CB7">
              <w:rPr>
                <w:sz w:val="20"/>
                <w:szCs w:val="20"/>
                <w:lang w:eastAsia="en-US"/>
              </w:rPr>
              <w:t>языке</w:t>
            </w:r>
            <w:r w:rsidRPr="00F23E82">
              <w:rPr>
                <w:sz w:val="20"/>
                <w:szCs w:val="20"/>
                <w:lang w:eastAsia="en-US"/>
              </w:rPr>
              <w:t>:</w:t>
            </w:r>
          </w:p>
        </w:tc>
        <w:tc>
          <w:tcPr>
            <w:tcW w:w="879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45864" w14:textId="5E7CD3F0" w:rsidR="00CC70C5" w:rsidRPr="00AB0FE8" w:rsidRDefault="00CC70C5" w:rsidP="00DB26D2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271C57" w:rsidRPr="009204EC" w14:paraId="35AFFA59" w14:textId="77777777" w:rsidTr="00ED4738">
        <w:trPr>
          <w:gridBefore w:val="1"/>
          <w:wBefore w:w="11" w:type="dxa"/>
          <w:trHeight w:val="281"/>
        </w:trPr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0207DD2" w14:textId="77777777" w:rsidR="00271C57" w:rsidRPr="00F23E82" w:rsidRDefault="00271C57" w:rsidP="00DB26D2"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на англ. языке</w:t>
            </w:r>
          </w:p>
        </w:tc>
        <w:tc>
          <w:tcPr>
            <w:tcW w:w="879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7B178" w14:textId="34A5FA37" w:rsidR="00271C57" w:rsidRPr="00AB0FE8" w:rsidRDefault="00271C57" w:rsidP="00DB26D2">
            <w:pPr>
              <w:jc w:val="both"/>
              <w:rPr>
                <w:sz w:val="20"/>
                <w:szCs w:val="20"/>
                <w:lang w:val="en-US" w:eastAsia="en-US"/>
              </w:rPr>
            </w:pPr>
          </w:p>
        </w:tc>
      </w:tr>
      <w:tr w:rsidR="00CC70C5" w:rsidRPr="00F23E82" w14:paraId="6638FDFB" w14:textId="77777777" w:rsidTr="00ED4738">
        <w:trPr>
          <w:gridBefore w:val="1"/>
          <w:wBefore w:w="11" w:type="dxa"/>
          <w:trHeight w:val="102"/>
        </w:trPr>
        <w:tc>
          <w:tcPr>
            <w:tcW w:w="5226" w:type="dxa"/>
            <w:gridSpan w:val="8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B23F330" w14:textId="77777777" w:rsidR="00CC70C5" w:rsidRPr="00F23E82" w:rsidRDefault="00CC70C5" w:rsidP="00DB26D2">
            <w:pPr>
              <w:jc w:val="both"/>
              <w:rPr>
                <w:sz w:val="20"/>
                <w:szCs w:val="20"/>
                <w:lang w:eastAsia="en-US"/>
              </w:rPr>
            </w:pPr>
            <w:r w:rsidRPr="00F23E82">
              <w:rPr>
                <w:sz w:val="20"/>
                <w:szCs w:val="20"/>
                <w:lang w:eastAsia="en-US"/>
              </w:rPr>
              <w:t>Планируемый срок начала проведения обеззараживания:</w:t>
            </w:r>
          </w:p>
        </w:tc>
        <w:tc>
          <w:tcPr>
            <w:tcW w:w="27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D353D85" w14:textId="2B14BDA1" w:rsidR="00CC70C5" w:rsidRPr="00F23E82" w:rsidRDefault="00CC70C5" w:rsidP="009204EC">
            <w:pPr>
              <w:jc w:val="both"/>
              <w:rPr>
                <w:sz w:val="20"/>
                <w:szCs w:val="20"/>
                <w:lang w:eastAsia="en-US"/>
              </w:rPr>
            </w:pPr>
            <w:r w:rsidRPr="00F23E82">
              <w:rPr>
                <w:sz w:val="20"/>
                <w:szCs w:val="20"/>
              </w:rPr>
              <w:t>с</w:t>
            </w:r>
            <w:r w:rsidR="00271C57">
              <w:rPr>
                <w:sz w:val="20"/>
                <w:szCs w:val="20"/>
              </w:rPr>
              <w:t xml:space="preserve">    </w:t>
            </w:r>
            <w:r w:rsidRPr="00F23E82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778630811"/>
                <w:showingPlcHdr/>
                <w:date w:fullDate="2024-05-13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9204EC">
                  <w:rPr>
                    <w:sz w:val="20"/>
                    <w:szCs w:val="20"/>
                  </w:rPr>
                  <w:t xml:space="preserve">     </w:t>
                </w:r>
              </w:sdtContent>
            </w:sdt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6034A" w14:textId="36FFAF2D" w:rsidR="00CC70C5" w:rsidRPr="00F23E82" w:rsidRDefault="00CC70C5" w:rsidP="009204EC">
            <w:pPr>
              <w:jc w:val="both"/>
              <w:rPr>
                <w:sz w:val="20"/>
                <w:szCs w:val="20"/>
                <w:lang w:eastAsia="en-US"/>
              </w:rPr>
            </w:pPr>
            <w:r w:rsidRPr="00F23E82">
              <w:rPr>
                <w:rFonts w:eastAsia="Calibri"/>
                <w:sz w:val="20"/>
                <w:szCs w:val="20"/>
                <w:lang w:eastAsia="en-US"/>
              </w:rPr>
              <w:t>по</w:t>
            </w:r>
            <w:r w:rsidR="00271C57">
              <w:rPr>
                <w:rFonts w:eastAsia="Calibri"/>
                <w:sz w:val="20"/>
                <w:szCs w:val="20"/>
                <w:lang w:eastAsia="en-US"/>
              </w:rPr>
              <w:t xml:space="preserve">    </w:t>
            </w:r>
            <w:r w:rsidRPr="00F23E82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1111083772"/>
                <w:showingPlcHdr/>
                <w:date w:fullDate="2024-05-13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9204EC">
                  <w:rPr>
                    <w:sz w:val="20"/>
                    <w:szCs w:val="20"/>
                  </w:rPr>
                  <w:t xml:space="preserve">     </w:t>
                </w:r>
              </w:sdtContent>
            </w:sdt>
          </w:p>
        </w:tc>
      </w:tr>
      <w:tr w:rsidR="00112F91" w:rsidRPr="00464D24" w14:paraId="13946C58" w14:textId="77777777" w:rsidTr="00184020">
        <w:tblPrEx>
          <w:tblLook w:val="0000" w:firstRow="0" w:lastRow="0" w:firstColumn="0" w:lastColumn="0" w:noHBand="0" w:noVBand="0"/>
        </w:tblPrEx>
        <w:trPr>
          <w:trHeight w:val="171"/>
        </w:trPr>
        <w:tc>
          <w:tcPr>
            <w:tcW w:w="10785" w:type="dxa"/>
            <w:gridSpan w:val="13"/>
            <w:tcBorders>
              <w:bottom w:val="single" w:sz="4" w:space="0" w:color="auto"/>
            </w:tcBorders>
          </w:tcPr>
          <w:p w14:paraId="337466B1" w14:textId="77777777" w:rsidR="00112F91" w:rsidRPr="00F76F65" w:rsidRDefault="00112F91" w:rsidP="003148F5">
            <w:pPr>
              <w:spacing w:line="276" w:lineRule="auto"/>
              <w:jc w:val="center"/>
              <w:rPr>
                <w:b/>
                <w:i/>
                <w:sz w:val="20"/>
                <w:szCs w:val="20"/>
              </w:rPr>
            </w:pPr>
            <w:r w:rsidRPr="00F76F65">
              <w:rPr>
                <w:b/>
                <w:i/>
                <w:sz w:val="20"/>
                <w:szCs w:val="20"/>
              </w:rPr>
              <w:t>1. Наименование и юридический адрес организации отправителя</w:t>
            </w:r>
          </w:p>
        </w:tc>
      </w:tr>
      <w:tr w:rsidR="00B6063A" w:rsidRPr="00464D24" w14:paraId="56A3FD70" w14:textId="77777777" w:rsidTr="00ED4738">
        <w:tblPrEx>
          <w:tblLook w:val="0000" w:firstRow="0" w:lastRow="0" w:firstColumn="0" w:lastColumn="0" w:noHBand="0" w:noVBand="0"/>
        </w:tblPrEx>
        <w:trPr>
          <w:trHeight w:val="218"/>
        </w:trPr>
        <w:tc>
          <w:tcPr>
            <w:tcW w:w="2697" w:type="dxa"/>
            <w:gridSpan w:val="4"/>
            <w:tcBorders>
              <w:bottom w:val="nil"/>
            </w:tcBorders>
          </w:tcPr>
          <w:p w14:paraId="400D2FDB" w14:textId="77777777" w:rsidR="00B6063A" w:rsidRPr="00464D24" w:rsidRDefault="00B6063A" w:rsidP="00B6063A">
            <w:pPr>
              <w:numPr>
                <w:ilvl w:val="0"/>
                <w:numId w:val="3"/>
              </w:numPr>
              <w:tabs>
                <w:tab w:val="num" w:pos="328"/>
              </w:tabs>
              <w:ind w:left="45" w:firstLine="0"/>
              <w:rPr>
                <w:sz w:val="20"/>
                <w:szCs w:val="20"/>
              </w:rPr>
            </w:pPr>
            <w:r w:rsidRPr="00464D24">
              <w:rPr>
                <w:sz w:val="20"/>
                <w:szCs w:val="20"/>
              </w:rPr>
              <w:t>на русском языке</w:t>
            </w:r>
          </w:p>
        </w:tc>
        <w:tc>
          <w:tcPr>
            <w:tcW w:w="8088" w:type="dxa"/>
            <w:gridSpan w:val="9"/>
            <w:tcBorders>
              <w:bottom w:val="nil"/>
            </w:tcBorders>
          </w:tcPr>
          <w:p w14:paraId="54F1ADC3" w14:textId="09F019BB" w:rsidR="00B6063A" w:rsidRPr="00ED4738" w:rsidRDefault="00B6063A" w:rsidP="00B6063A">
            <w:pPr>
              <w:rPr>
                <w:sz w:val="20"/>
              </w:rPr>
            </w:pPr>
          </w:p>
        </w:tc>
      </w:tr>
      <w:tr w:rsidR="00B6063A" w:rsidRPr="009204EC" w14:paraId="0D910635" w14:textId="77777777" w:rsidTr="00ED4738">
        <w:tblPrEx>
          <w:tblLook w:val="0000" w:firstRow="0" w:lastRow="0" w:firstColumn="0" w:lastColumn="0" w:noHBand="0" w:noVBand="0"/>
        </w:tblPrEx>
        <w:trPr>
          <w:trHeight w:val="247"/>
        </w:trPr>
        <w:tc>
          <w:tcPr>
            <w:tcW w:w="2697" w:type="dxa"/>
            <w:gridSpan w:val="4"/>
            <w:tcBorders>
              <w:top w:val="nil"/>
            </w:tcBorders>
          </w:tcPr>
          <w:p w14:paraId="6C3E853B" w14:textId="77777777" w:rsidR="00B6063A" w:rsidRPr="00464D24" w:rsidRDefault="00B6063A" w:rsidP="00B6063A">
            <w:pPr>
              <w:numPr>
                <w:ilvl w:val="0"/>
                <w:numId w:val="3"/>
              </w:numPr>
              <w:tabs>
                <w:tab w:val="num" w:pos="328"/>
              </w:tabs>
              <w:ind w:left="45" w:firstLine="0"/>
              <w:rPr>
                <w:sz w:val="20"/>
                <w:szCs w:val="20"/>
              </w:rPr>
            </w:pPr>
            <w:r w:rsidRPr="00464D24">
              <w:rPr>
                <w:sz w:val="20"/>
                <w:szCs w:val="20"/>
              </w:rPr>
              <w:t>на английском языке</w:t>
            </w:r>
          </w:p>
        </w:tc>
        <w:tc>
          <w:tcPr>
            <w:tcW w:w="8088" w:type="dxa"/>
            <w:gridSpan w:val="9"/>
            <w:tcBorders>
              <w:top w:val="nil"/>
            </w:tcBorders>
          </w:tcPr>
          <w:p w14:paraId="358A1694" w14:textId="5B17E03E" w:rsidR="00B6063A" w:rsidRPr="00ED4738" w:rsidRDefault="00B6063A" w:rsidP="00DB7A70">
            <w:pPr>
              <w:ind w:right="-286"/>
              <w:rPr>
                <w:sz w:val="20"/>
                <w:lang w:val="en-US"/>
              </w:rPr>
            </w:pPr>
          </w:p>
        </w:tc>
      </w:tr>
      <w:tr w:rsidR="00B6063A" w:rsidRPr="00464D24" w14:paraId="35ADB1B3" w14:textId="77777777" w:rsidTr="00184020">
        <w:tblPrEx>
          <w:tblLook w:val="0000" w:firstRow="0" w:lastRow="0" w:firstColumn="0" w:lastColumn="0" w:noHBand="0" w:noVBand="0"/>
        </w:tblPrEx>
        <w:trPr>
          <w:trHeight w:val="111"/>
        </w:trPr>
        <w:tc>
          <w:tcPr>
            <w:tcW w:w="10785" w:type="dxa"/>
            <w:gridSpan w:val="13"/>
            <w:tcBorders>
              <w:bottom w:val="single" w:sz="4" w:space="0" w:color="auto"/>
            </w:tcBorders>
          </w:tcPr>
          <w:p w14:paraId="0FA7DBF3" w14:textId="77777777" w:rsidR="00B6063A" w:rsidRPr="003148F5" w:rsidRDefault="00B6063A" w:rsidP="00B6063A">
            <w:pPr>
              <w:jc w:val="center"/>
              <w:rPr>
                <w:b/>
                <w:i/>
                <w:sz w:val="20"/>
                <w:szCs w:val="20"/>
              </w:rPr>
            </w:pPr>
            <w:r w:rsidRPr="003148F5">
              <w:rPr>
                <w:b/>
                <w:i/>
                <w:sz w:val="20"/>
                <w:szCs w:val="20"/>
              </w:rPr>
              <w:t>2. Наименование и юридический адрес организации получателя</w:t>
            </w:r>
          </w:p>
        </w:tc>
      </w:tr>
      <w:tr w:rsidR="00B6063A" w:rsidRPr="00464D24" w14:paraId="5A4810C0" w14:textId="77777777" w:rsidTr="00ED4738">
        <w:tblPrEx>
          <w:tblLook w:val="0000" w:firstRow="0" w:lastRow="0" w:firstColumn="0" w:lastColumn="0" w:noHBand="0" w:noVBand="0"/>
        </w:tblPrEx>
        <w:trPr>
          <w:trHeight w:val="245"/>
        </w:trPr>
        <w:tc>
          <w:tcPr>
            <w:tcW w:w="2697" w:type="dxa"/>
            <w:gridSpan w:val="4"/>
            <w:tcBorders>
              <w:top w:val="single" w:sz="4" w:space="0" w:color="auto"/>
              <w:bottom w:val="nil"/>
            </w:tcBorders>
          </w:tcPr>
          <w:p w14:paraId="6386F13F" w14:textId="77777777" w:rsidR="00B6063A" w:rsidRPr="00464D24" w:rsidRDefault="00B6063A" w:rsidP="00B6063A">
            <w:pPr>
              <w:numPr>
                <w:ilvl w:val="0"/>
                <w:numId w:val="2"/>
              </w:numPr>
              <w:tabs>
                <w:tab w:val="clear" w:pos="720"/>
                <w:tab w:val="num" w:pos="328"/>
              </w:tabs>
              <w:ind w:left="45" w:firstLine="0"/>
              <w:jc w:val="both"/>
              <w:rPr>
                <w:sz w:val="20"/>
                <w:szCs w:val="20"/>
              </w:rPr>
            </w:pPr>
            <w:r w:rsidRPr="00464D24">
              <w:rPr>
                <w:sz w:val="20"/>
                <w:szCs w:val="20"/>
              </w:rPr>
              <w:t>на русском языке</w:t>
            </w:r>
          </w:p>
        </w:tc>
        <w:tc>
          <w:tcPr>
            <w:tcW w:w="8088" w:type="dxa"/>
            <w:gridSpan w:val="9"/>
            <w:tcBorders>
              <w:top w:val="single" w:sz="4" w:space="0" w:color="auto"/>
              <w:bottom w:val="nil"/>
            </w:tcBorders>
          </w:tcPr>
          <w:p w14:paraId="4AE1FA31" w14:textId="3E02850A" w:rsidR="00B6063A" w:rsidRPr="00184020" w:rsidRDefault="00B6063A" w:rsidP="00B6063A">
            <w:pPr>
              <w:jc w:val="both"/>
              <w:rPr>
                <w:sz w:val="20"/>
                <w:szCs w:val="20"/>
              </w:rPr>
            </w:pPr>
          </w:p>
        </w:tc>
      </w:tr>
      <w:tr w:rsidR="00B6063A" w:rsidRPr="009204EC" w14:paraId="4DC44149" w14:textId="77777777" w:rsidTr="00ED4738">
        <w:tblPrEx>
          <w:tblLook w:val="0000" w:firstRow="0" w:lastRow="0" w:firstColumn="0" w:lastColumn="0" w:noHBand="0" w:noVBand="0"/>
        </w:tblPrEx>
        <w:trPr>
          <w:trHeight w:val="273"/>
        </w:trPr>
        <w:tc>
          <w:tcPr>
            <w:tcW w:w="2697" w:type="dxa"/>
            <w:gridSpan w:val="4"/>
            <w:tcBorders>
              <w:top w:val="nil"/>
            </w:tcBorders>
          </w:tcPr>
          <w:p w14:paraId="19B7859F" w14:textId="77777777" w:rsidR="00B6063A" w:rsidRPr="00464D24" w:rsidRDefault="00B6063A" w:rsidP="00B6063A">
            <w:pPr>
              <w:numPr>
                <w:ilvl w:val="0"/>
                <w:numId w:val="2"/>
              </w:numPr>
              <w:tabs>
                <w:tab w:val="clear" w:pos="720"/>
                <w:tab w:val="num" w:pos="328"/>
              </w:tabs>
              <w:ind w:left="45" w:firstLine="0"/>
              <w:jc w:val="both"/>
              <w:rPr>
                <w:sz w:val="20"/>
                <w:szCs w:val="20"/>
              </w:rPr>
            </w:pPr>
            <w:r w:rsidRPr="00464D24">
              <w:rPr>
                <w:sz w:val="20"/>
                <w:szCs w:val="20"/>
              </w:rPr>
              <w:t>на английском языке</w:t>
            </w:r>
          </w:p>
        </w:tc>
        <w:tc>
          <w:tcPr>
            <w:tcW w:w="8088" w:type="dxa"/>
            <w:gridSpan w:val="9"/>
            <w:tcBorders>
              <w:top w:val="nil"/>
            </w:tcBorders>
          </w:tcPr>
          <w:p w14:paraId="308DDF82" w14:textId="01B6944C" w:rsidR="00B6063A" w:rsidRPr="00E83005" w:rsidRDefault="00B6063A" w:rsidP="00E77024">
            <w:pPr>
              <w:jc w:val="both"/>
              <w:rPr>
                <w:sz w:val="20"/>
                <w:lang w:val="en-US"/>
              </w:rPr>
            </w:pPr>
          </w:p>
        </w:tc>
      </w:tr>
      <w:tr w:rsidR="00B6063A" w:rsidRPr="00464D24" w14:paraId="70138075" w14:textId="77777777" w:rsidTr="00112F91">
        <w:tblPrEx>
          <w:tblLook w:val="0000" w:firstRow="0" w:lastRow="0" w:firstColumn="0" w:lastColumn="0" w:noHBand="0" w:noVBand="0"/>
        </w:tblPrEx>
        <w:trPr>
          <w:trHeight w:val="315"/>
        </w:trPr>
        <w:tc>
          <w:tcPr>
            <w:tcW w:w="10785" w:type="dxa"/>
            <w:gridSpan w:val="13"/>
            <w:tcBorders>
              <w:bottom w:val="single" w:sz="4" w:space="0" w:color="auto"/>
            </w:tcBorders>
          </w:tcPr>
          <w:p w14:paraId="7D097D29" w14:textId="77777777" w:rsidR="00B6063A" w:rsidRPr="00F76F65" w:rsidRDefault="00B6063A" w:rsidP="00B6063A">
            <w:pPr>
              <w:jc w:val="center"/>
              <w:rPr>
                <w:b/>
                <w:i/>
                <w:sz w:val="20"/>
                <w:szCs w:val="20"/>
              </w:rPr>
            </w:pPr>
            <w:r w:rsidRPr="00F76F65">
              <w:rPr>
                <w:b/>
                <w:i/>
                <w:sz w:val="20"/>
                <w:szCs w:val="20"/>
              </w:rPr>
              <w:t>3. Место обеззараживания (</w:t>
            </w:r>
            <w:r>
              <w:rPr>
                <w:b/>
                <w:i/>
                <w:sz w:val="20"/>
                <w:szCs w:val="20"/>
              </w:rPr>
              <w:t>Ближайшая станция и ЖД, адрес и наименование предприятия</w:t>
            </w:r>
            <w:r w:rsidRPr="00F76F65">
              <w:rPr>
                <w:b/>
                <w:i/>
                <w:sz w:val="20"/>
                <w:szCs w:val="20"/>
              </w:rPr>
              <w:t>)</w:t>
            </w:r>
          </w:p>
        </w:tc>
      </w:tr>
      <w:tr w:rsidR="00B6063A" w:rsidRPr="00464D24" w14:paraId="2E35CEF3" w14:textId="77777777" w:rsidTr="00916226">
        <w:tblPrEx>
          <w:tblLook w:val="0000" w:firstRow="0" w:lastRow="0" w:firstColumn="0" w:lastColumn="0" w:noHBand="0" w:noVBand="0"/>
        </w:tblPrEx>
        <w:trPr>
          <w:trHeight w:val="313"/>
        </w:trPr>
        <w:tc>
          <w:tcPr>
            <w:tcW w:w="2697" w:type="dxa"/>
            <w:gridSpan w:val="4"/>
            <w:tcBorders>
              <w:top w:val="single" w:sz="4" w:space="0" w:color="auto"/>
              <w:bottom w:val="nil"/>
            </w:tcBorders>
          </w:tcPr>
          <w:p w14:paraId="3733FE5E" w14:textId="77777777" w:rsidR="00B6063A" w:rsidRPr="00464D24" w:rsidRDefault="00B6063A" w:rsidP="00B6063A">
            <w:pPr>
              <w:numPr>
                <w:ilvl w:val="0"/>
                <w:numId w:val="5"/>
              </w:numPr>
              <w:tabs>
                <w:tab w:val="clear" w:pos="720"/>
                <w:tab w:val="num" w:pos="328"/>
              </w:tabs>
              <w:ind w:left="45" w:firstLine="0"/>
              <w:jc w:val="both"/>
              <w:rPr>
                <w:sz w:val="20"/>
                <w:szCs w:val="20"/>
              </w:rPr>
            </w:pPr>
            <w:r w:rsidRPr="00464D24">
              <w:rPr>
                <w:sz w:val="20"/>
                <w:szCs w:val="20"/>
              </w:rPr>
              <w:t>на русском языке</w:t>
            </w:r>
          </w:p>
        </w:tc>
        <w:tc>
          <w:tcPr>
            <w:tcW w:w="8088" w:type="dxa"/>
            <w:gridSpan w:val="9"/>
            <w:tcBorders>
              <w:top w:val="single" w:sz="4" w:space="0" w:color="auto"/>
              <w:bottom w:val="nil"/>
            </w:tcBorders>
          </w:tcPr>
          <w:p w14:paraId="60B22B59" w14:textId="5463DBE9" w:rsidR="00B6063A" w:rsidRPr="00ED4738" w:rsidRDefault="00B6063A" w:rsidP="00B6063A">
            <w:pPr>
              <w:rPr>
                <w:sz w:val="20"/>
              </w:rPr>
            </w:pPr>
          </w:p>
        </w:tc>
      </w:tr>
      <w:tr w:rsidR="00B6063A" w:rsidRPr="009204EC" w14:paraId="0E73B6DB" w14:textId="77777777" w:rsidTr="00ED4738">
        <w:tblPrEx>
          <w:tblLook w:val="0000" w:firstRow="0" w:lastRow="0" w:firstColumn="0" w:lastColumn="0" w:noHBand="0" w:noVBand="0"/>
        </w:tblPrEx>
        <w:trPr>
          <w:trHeight w:val="247"/>
        </w:trPr>
        <w:tc>
          <w:tcPr>
            <w:tcW w:w="2697" w:type="dxa"/>
            <w:gridSpan w:val="4"/>
            <w:tcBorders>
              <w:top w:val="nil"/>
            </w:tcBorders>
          </w:tcPr>
          <w:p w14:paraId="6150FD0B" w14:textId="77777777" w:rsidR="00B6063A" w:rsidRPr="00464D24" w:rsidRDefault="00B6063A" w:rsidP="00B6063A">
            <w:pPr>
              <w:numPr>
                <w:ilvl w:val="0"/>
                <w:numId w:val="5"/>
              </w:numPr>
              <w:tabs>
                <w:tab w:val="clear" w:pos="720"/>
                <w:tab w:val="num" w:pos="328"/>
              </w:tabs>
              <w:ind w:left="45" w:firstLine="0"/>
              <w:jc w:val="both"/>
              <w:rPr>
                <w:sz w:val="20"/>
                <w:szCs w:val="20"/>
              </w:rPr>
            </w:pPr>
            <w:r w:rsidRPr="00464D24">
              <w:rPr>
                <w:sz w:val="20"/>
                <w:szCs w:val="20"/>
              </w:rPr>
              <w:t>на английском языке</w:t>
            </w:r>
          </w:p>
        </w:tc>
        <w:tc>
          <w:tcPr>
            <w:tcW w:w="8088" w:type="dxa"/>
            <w:gridSpan w:val="9"/>
            <w:tcBorders>
              <w:top w:val="nil"/>
            </w:tcBorders>
          </w:tcPr>
          <w:p w14:paraId="7B0874BF" w14:textId="15F84B3F" w:rsidR="00B6063A" w:rsidRPr="00ED4738" w:rsidRDefault="00B6063A" w:rsidP="00B6063A">
            <w:pPr>
              <w:rPr>
                <w:sz w:val="20"/>
                <w:lang w:val="en-US"/>
              </w:rPr>
            </w:pPr>
          </w:p>
        </w:tc>
      </w:tr>
      <w:tr w:rsidR="00B6063A" w:rsidRPr="00464D24" w14:paraId="4C0927E4" w14:textId="77777777" w:rsidTr="00112F91">
        <w:tblPrEx>
          <w:tblLook w:val="0000" w:firstRow="0" w:lastRow="0" w:firstColumn="0" w:lastColumn="0" w:noHBand="0" w:noVBand="0"/>
        </w:tblPrEx>
        <w:trPr>
          <w:trHeight w:val="193"/>
        </w:trPr>
        <w:tc>
          <w:tcPr>
            <w:tcW w:w="10785" w:type="dxa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14:paraId="083A9F97" w14:textId="77777777" w:rsidR="00B6063A" w:rsidRPr="00F76F65" w:rsidRDefault="00B6063A" w:rsidP="00B6063A">
            <w:pPr>
              <w:jc w:val="center"/>
              <w:rPr>
                <w:b/>
                <w:i/>
                <w:sz w:val="20"/>
                <w:szCs w:val="20"/>
              </w:rPr>
            </w:pPr>
            <w:r w:rsidRPr="00F76F65">
              <w:rPr>
                <w:b/>
                <w:i/>
                <w:sz w:val="20"/>
                <w:szCs w:val="20"/>
              </w:rPr>
              <w:t xml:space="preserve">4. </w:t>
            </w:r>
            <w:r>
              <w:rPr>
                <w:b/>
                <w:i/>
                <w:sz w:val="20"/>
                <w:szCs w:val="20"/>
              </w:rPr>
              <w:t>П</w:t>
            </w:r>
            <w:r w:rsidRPr="00F76F65">
              <w:rPr>
                <w:b/>
                <w:i/>
                <w:sz w:val="20"/>
                <w:szCs w:val="20"/>
              </w:rPr>
              <w:t>родукци</w:t>
            </w:r>
            <w:r>
              <w:rPr>
                <w:b/>
                <w:i/>
                <w:sz w:val="20"/>
                <w:szCs w:val="20"/>
              </w:rPr>
              <w:t>я (наименование и температура)</w:t>
            </w:r>
          </w:p>
        </w:tc>
      </w:tr>
      <w:tr w:rsidR="00B6063A" w:rsidRPr="00464D24" w14:paraId="7C855511" w14:textId="77777777" w:rsidTr="00ED4738">
        <w:tblPrEx>
          <w:tblLook w:val="0000" w:firstRow="0" w:lastRow="0" w:firstColumn="0" w:lastColumn="0" w:noHBand="0" w:noVBand="0"/>
        </w:tblPrEx>
        <w:trPr>
          <w:trHeight w:val="330"/>
        </w:trPr>
        <w:tc>
          <w:tcPr>
            <w:tcW w:w="2697" w:type="dxa"/>
            <w:gridSpan w:val="4"/>
            <w:tcBorders>
              <w:top w:val="nil"/>
            </w:tcBorders>
          </w:tcPr>
          <w:p w14:paraId="164C2CF9" w14:textId="77777777" w:rsidR="00B6063A" w:rsidRPr="00464D24" w:rsidRDefault="00B6063A" w:rsidP="00B6063A">
            <w:pPr>
              <w:numPr>
                <w:ilvl w:val="0"/>
                <w:numId w:val="5"/>
              </w:numPr>
              <w:tabs>
                <w:tab w:val="clear" w:pos="720"/>
                <w:tab w:val="num" w:pos="328"/>
              </w:tabs>
              <w:ind w:left="45" w:firstLine="0"/>
              <w:jc w:val="both"/>
              <w:rPr>
                <w:sz w:val="20"/>
                <w:szCs w:val="20"/>
              </w:rPr>
            </w:pPr>
            <w:r w:rsidRPr="00464D24">
              <w:rPr>
                <w:sz w:val="20"/>
                <w:szCs w:val="20"/>
              </w:rPr>
              <w:t>на русском языке</w:t>
            </w:r>
          </w:p>
        </w:tc>
        <w:tc>
          <w:tcPr>
            <w:tcW w:w="8088" w:type="dxa"/>
            <w:gridSpan w:val="9"/>
            <w:tcBorders>
              <w:top w:val="nil"/>
            </w:tcBorders>
          </w:tcPr>
          <w:p w14:paraId="03660974" w14:textId="716B72F2" w:rsidR="00B6063A" w:rsidRPr="00ED4738" w:rsidRDefault="00B6063A" w:rsidP="00B6063A">
            <w:pPr>
              <w:rPr>
                <w:sz w:val="20"/>
              </w:rPr>
            </w:pPr>
          </w:p>
        </w:tc>
      </w:tr>
      <w:tr w:rsidR="00B6063A" w:rsidRPr="00464D24" w14:paraId="17BE41AF" w14:textId="77777777" w:rsidTr="00ED4738">
        <w:tblPrEx>
          <w:tblLook w:val="0000" w:firstRow="0" w:lastRow="0" w:firstColumn="0" w:lastColumn="0" w:noHBand="0" w:noVBand="0"/>
        </w:tblPrEx>
        <w:trPr>
          <w:trHeight w:val="330"/>
        </w:trPr>
        <w:tc>
          <w:tcPr>
            <w:tcW w:w="2697" w:type="dxa"/>
            <w:gridSpan w:val="4"/>
            <w:tcBorders>
              <w:top w:val="nil"/>
            </w:tcBorders>
          </w:tcPr>
          <w:p w14:paraId="221D7AA4" w14:textId="77777777" w:rsidR="00B6063A" w:rsidRPr="00464D24" w:rsidRDefault="00B6063A" w:rsidP="00B6063A">
            <w:pPr>
              <w:numPr>
                <w:ilvl w:val="0"/>
                <w:numId w:val="5"/>
              </w:numPr>
              <w:tabs>
                <w:tab w:val="clear" w:pos="720"/>
                <w:tab w:val="num" w:pos="328"/>
              </w:tabs>
              <w:ind w:left="45" w:firstLine="0"/>
              <w:jc w:val="both"/>
              <w:rPr>
                <w:sz w:val="20"/>
                <w:szCs w:val="20"/>
              </w:rPr>
            </w:pPr>
            <w:r w:rsidRPr="00464D24">
              <w:rPr>
                <w:sz w:val="20"/>
                <w:szCs w:val="20"/>
              </w:rPr>
              <w:t>на английском языке</w:t>
            </w:r>
          </w:p>
        </w:tc>
        <w:tc>
          <w:tcPr>
            <w:tcW w:w="8088" w:type="dxa"/>
            <w:gridSpan w:val="9"/>
            <w:tcBorders>
              <w:top w:val="nil"/>
            </w:tcBorders>
          </w:tcPr>
          <w:p w14:paraId="5FF6BD05" w14:textId="42259D8F" w:rsidR="00B6063A" w:rsidRPr="00ED4738" w:rsidRDefault="00B6063A" w:rsidP="00B6063A">
            <w:pPr>
              <w:rPr>
                <w:sz w:val="20"/>
              </w:rPr>
            </w:pPr>
          </w:p>
        </w:tc>
      </w:tr>
      <w:tr w:rsidR="00B6063A" w:rsidRPr="00F76F65" w14:paraId="5B318A33" w14:textId="77777777" w:rsidTr="00112F91">
        <w:tblPrEx>
          <w:tblLook w:val="0000" w:firstRow="0" w:lastRow="0" w:firstColumn="0" w:lastColumn="0" w:noHBand="0" w:noVBand="0"/>
        </w:tblPrEx>
        <w:trPr>
          <w:trHeight w:val="210"/>
        </w:trPr>
        <w:tc>
          <w:tcPr>
            <w:tcW w:w="10785" w:type="dxa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14:paraId="78EA9A62" w14:textId="77777777" w:rsidR="00B6063A" w:rsidRPr="00F76F65" w:rsidRDefault="00B6063A" w:rsidP="00B6063A">
            <w:pPr>
              <w:jc w:val="center"/>
              <w:rPr>
                <w:b/>
                <w:i/>
                <w:sz w:val="20"/>
                <w:szCs w:val="20"/>
              </w:rPr>
            </w:pPr>
            <w:r w:rsidRPr="00F76F65">
              <w:rPr>
                <w:b/>
                <w:i/>
                <w:sz w:val="20"/>
                <w:szCs w:val="20"/>
              </w:rPr>
              <w:t xml:space="preserve">5. </w:t>
            </w:r>
            <w:r>
              <w:rPr>
                <w:b/>
                <w:i/>
                <w:sz w:val="20"/>
                <w:szCs w:val="20"/>
              </w:rPr>
              <w:t>Транспортное средство</w:t>
            </w:r>
            <w:r w:rsidRPr="00F76F65">
              <w:rPr>
                <w:b/>
                <w:i/>
                <w:sz w:val="20"/>
                <w:szCs w:val="20"/>
              </w:rPr>
              <w:t xml:space="preserve"> </w:t>
            </w:r>
            <w:r>
              <w:rPr>
                <w:b/>
                <w:i/>
                <w:sz w:val="20"/>
                <w:szCs w:val="20"/>
              </w:rPr>
              <w:t xml:space="preserve">(вид ТС, </w:t>
            </w:r>
            <w:r>
              <w:rPr>
                <w:b/>
                <w:i/>
                <w:sz w:val="20"/>
                <w:szCs w:val="20"/>
                <w:u w:val="single"/>
              </w:rPr>
              <w:t>номера</w:t>
            </w:r>
            <w:r w:rsidRPr="00F76F65">
              <w:rPr>
                <w:b/>
                <w:i/>
                <w:sz w:val="20"/>
                <w:szCs w:val="20"/>
              </w:rPr>
              <w:t>)</w:t>
            </w:r>
          </w:p>
        </w:tc>
      </w:tr>
      <w:tr w:rsidR="00B6063A" w:rsidRPr="00464D24" w14:paraId="5A71A4C0" w14:textId="77777777" w:rsidTr="006D1FFF">
        <w:tblPrEx>
          <w:tblLook w:val="0000" w:firstRow="0" w:lastRow="0" w:firstColumn="0" w:lastColumn="0" w:noHBand="0" w:noVBand="0"/>
        </w:tblPrEx>
        <w:trPr>
          <w:trHeight w:val="496"/>
        </w:trPr>
        <w:tc>
          <w:tcPr>
            <w:tcW w:w="2697" w:type="dxa"/>
            <w:gridSpan w:val="4"/>
            <w:tcBorders>
              <w:top w:val="single" w:sz="4" w:space="0" w:color="auto"/>
              <w:bottom w:val="nil"/>
            </w:tcBorders>
          </w:tcPr>
          <w:p w14:paraId="168FB640" w14:textId="77777777" w:rsidR="00B6063A" w:rsidRPr="00464D24" w:rsidRDefault="00B6063A" w:rsidP="00B6063A">
            <w:pPr>
              <w:numPr>
                <w:ilvl w:val="0"/>
                <w:numId w:val="5"/>
              </w:numPr>
              <w:tabs>
                <w:tab w:val="clear" w:pos="720"/>
                <w:tab w:val="num" w:pos="328"/>
              </w:tabs>
              <w:ind w:left="45" w:firstLine="0"/>
              <w:jc w:val="both"/>
              <w:rPr>
                <w:sz w:val="20"/>
                <w:szCs w:val="20"/>
              </w:rPr>
            </w:pPr>
            <w:r w:rsidRPr="00464D24">
              <w:rPr>
                <w:sz w:val="20"/>
                <w:szCs w:val="20"/>
              </w:rPr>
              <w:t>на русском языке</w:t>
            </w:r>
          </w:p>
        </w:tc>
        <w:tc>
          <w:tcPr>
            <w:tcW w:w="8088" w:type="dxa"/>
            <w:gridSpan w:val="9"/>
            <w:tcBorders>
              <w:top w:val="single" w:sz="4" w:space="0" w:color="auto"/>
              <w:bottom w:val="nil"/>
            </w:tcBorders>
          </w:tcPr>
          <w:p w14:paraId="224F620F" w14:textId="381A434D" w:rsidR="00894E1C" w:rsidRPr="001D59D2" w:rsidRDefault="00894E1C" w:rsidP="00E77024">
            <w:pPr>
              <w:pStyle w:val="ConsPlusNonformat"/>
              <w:jc w:val="both"/>
            </w:pPr>
          </w:p>
        </w:tc>
      </w:tr>
      <w:tr w:rsidR="00B6063A" w:rsidRPr="00464D24" w14:paraId="2CA0C4B6" w14:textId="77777777" w:rsidTr="00E17DB1">
        <w:tblPrEx>
          <w:tblLook w:val="0000" w:firstRow="0" w:lastRow="0" w:firstColumn="0" w:lastColumn="0" w:noHBand="0" w:noVBand="0"/>
        </w:tblPrEx>
        <w:trPr>
          <w:trHeight w:val="392"/>
        </w:trPr>
        <w:tc>
          <w:tcPr>
            <w:tcW w:w="2697" w:type="dxa"/>
            <w:gridSpan w:val="4"/>
            <w:tcBorders>
              <w:top w:val="nil"/>
            </w:tcBorders>
          </w:tcPr>
          <w:p w14:paraId="54CA48A5" w14:textId="77777777" w:rsidR="00B6063A" w:rsidRPr="00464D24" w:rsidRDefault="00B6063A" w:rsidP="00B6063A">
            <w:pPr>
              <w:numPr>
                <w:ilvl w:val="0"/>
                <w:numId w:val="5"/>
              </w:numPr>
              <w:tabs>
                <w:tab w:val="clear" w:pos="720"/>
                <w:tab w:val="num" w:pos="328"/>
              </w:tabs>
              <w:ind w:left="45" w:firstLine="0"/>
              <w:jc w:val="both"/>
              <w:rPr>
                <w:sz w:val="20"/>
                <w:szCs w:val="20"/>
              </w:rPr>
            </w:pPr>
            <w:r w:rsidRPr="00464D24">
              <w:rPr>
                <w:sz w:val="20"/>
                <w:szCs w:val="20"/>
              </w:rPr>
              <w:t>на английском языке</w:t>
            </w:r>
          </w:p>
        </w:tc>
        <w:tc>
          <w:tcPr>
            <w:tcW w:w="8088" w:type="dxa"/>
            <w:gridSpan w:val="9"/>
            <w:tcBorders>
              <w:top w:val="nil"/>
            </w:tcBorders>
          </w:tcPr>
          <w:p w14:paraId="6F51B52F" w14:textId="6294BE55" w:rsidR="00B6063A" w:rsidRPr="00184020" w:rsidRDefault="00B6063A" w:rsidP="00E77024">
            <w:pPr>
              <w:rPr>
                <w:bCs/>
                <w:sz w:val="20"/>
                <w:szCs w:val="20"/>
                <w:lang w:eastAsia="en-US"/>
              </w:rPr>
            </w:pPr>
          </w:p>
        </w:tc>
      </w:tr>
      <w:tr w:rsidR="00B6063A" w:rsidRPr="00464D24" w14:paraId="16DEE04B" w14:textId="77777777" w:rsidTr="00ED4738">
        <w:tblPrEx>
          <w:tblLook w:val="0000" w:firstRow="0" w:lastRow="0" w:firstColumn="0" w:lastColumn="0" w:noHBand="0" w:noVBand="0"/>
        </w:tblPrEx>
        <w:trPr>
          <w:trHeight w:val="129"/>
        </w:trPr>
        <w:tc>
          <w:tcPr>
            <w:tcW w:w="4122" w:type="dxa"/>
            <w:gridSpan w:val="7"/>
            <w:tcBorders>
              <w:bottom w:val="single" w:sz="4" w:space="0" w:color="auto"/>
            </w:tcBorders>
          </w:tcPr>
          <w:p w14:paraId="2EA73EAE" w14:textId="77777777" w:rsidR="00B6063A" w:rsidRPr="00F76F65" w:rsidRDefault="00B6063A" w:rsidP="00B6063A">
            <w:pPr>
              <w:jc w:val="right"/>
              <w:rPr>
                <w:b/>
                <w:i/>
                <w:sz w:val="20"/>
                <w:szCs w:val="20"/>
              </w:rPr>
            </w:pPr>
            <w:r w:rsidRPr="00F76F65">
              <w:rPr>
                <w:b/>
                <w:i/>
                <w:sz w:val="20"/>
                <w:szCs w:val="20"/>
              </w:rPr>
              <w:t>6. Общий вес продукции (в тоннах)</w:t>
            </w:r>
          </w:p>
        </w:tc>
        <w:tc>
          <w:tcPr>
            <w:tcW w:w="6663" w:type="dxa"/>
            <w:gridSpan w:val="6"/>
            <w:tcBorders>
              <w:bottom w:val="single" w:sz="4" w:space="0" w:color="auto"/>
            </w:tcBorders>
          </w:tcPr>
          <w:p w14:paraId="611C5467" w14:textId="77777777" w:rsidR="00B6063A" w:rsidRPr="00F76F65" w:rsidRDefault="00B6063A" w:rsidP="00B6063A">
            <w:pPr>
              <w:ind w:left="-124" w:right="-108"/>
              <w:jc w:val="center"/>
              <w:rPr>
                <w:b/>
                <w:i/>
                <w:sz w:val="20"/>
                <w:szCs w:val="20"/>
              </w:rPr>
            </w:pPr>
            <w:r w:rsidRPr="00F76F65">
              <w:rPr>
                <w:b/>
                <w:i/>
                <w:sz w:val="20"/>
                <w:szCs w:val="22"/>
              </w:rPr>
              <w:t>7.</w:t>
            </w:r>
            <w:r>
              <w:rPr>
                <w:b/>
                <w:i/>
                <w:sz w:val="20"/>
                <w:szCs w:val="22"/>
              </w:rPr>
              <w:t xml:space="preserve"> В чем находится продукция или насыпью.</w:t>
            </w:r>
          </w:p>
        </w:tc>
      </w:tr>
      <w:tr w:rsidR="00B6063A" w:rsidRPr="00464D24" w14:paraId="64006177" w14:textId="77777777" w:rsidTr="00ED4738">
        <w:tblPrEx>
          <w:tblLook w:val="0000" w:firstRow="0" w:lastRow="0" w:firstColumn="0" w:lastColumn="0" w:noHBand="0" w:noVBand="0"/>
        </w:tblPrEx>
        <w:trPr>
          <w:trHeight w:val="273"/>
        </w:trPr>
        <w:tc>
          <w:tcPr>
            <w:tcW w:w="4122" w:type="dxa"/>
            <w:gridSpan w:val="7"/>
            <w:tcBorders>
              <w:bottom w:val="single" w:sz="4" w:space="0" w:color="auto"/>
            </w:tcBorders>
          </w:tcPr>
          <w:p w14:paraId="7F4F4DCC" w14:textId="7F56A927" w:rsidR="00B6063A" w:rsidRPr="00430C39" w:rsidRDefault="00B6063A" w:rsidP="00B6063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663" w:type="dxa"/>
            <w:gridSpan w:val="6"/>
            <w:tcBorders>
              <w:bottom w:val="single" w:sz="4" w:space="0" w:color="auto"/>
            </w:tcBorders>
          </w:tcPr>
          <w:p w14:paraId="20687FED" w14:textId="497A1B31" w:rsidR="00B6063A" w:rsidRPr="00184020" w:rsidRDefault="00B6063A" w:rsidP="00B6063A">
            <w:pPr>
              <w:jc w:val="both"/>
              <w:rPr>
                <w:sz w:val="20"/>
                <w:szCs w:val="20"/>
              </w:rPr>
            </w:pPr>
          </w:p>
        </w:tc>
      </w:tr>
      <w:tr w:rsidR="00B6063A" w:rsidRPr="00464D24" w14:paraId="30F53F3C" w14:textId="77777777" w:rsidTr="00E17DB1">
        <w:tblPrEx>
          <w:tblLook w:val="0000" w:firstRow="0" w:lastRow="0" w:firstColumn="0" w:lastColumn="0" w:noHBand="0" w:noVBand="0"/>
        </w:tblPrEx>
        <w:trPr>
          <w:trHeight w:val="70"/>
        </w:trPr>
        <w:tc>
          <w:tcPr>
            <w:tcW w:w="10785" w:type="dxa"/>
            <w:gridSpan w:val="13"/>
            <w:tcBorders>
              <w:bottom w:val="single" w:sz="4" w:space="0" w:color="auto"/>
            </w:tcBorders>
          </w:tcPr>
          <w:p w14:paraId="7DA7FF2C" w14:textId="77777777" w:rsidR="00B6063A" w:rsidRPr="00F76F65" w:rsidRDefault="00B6063A" w:rsidP="00B6063A">
            <w:pPr>
              <w:jc w:val="center"/>
              <w:rPr>
                <w:b/>
                <w:i/>
                <w:sz w:val="20"/>
                <w:szCs w:val="20"/>
              </w:rPr>
            </w:pPr>
            <w:r w:rsidRPr="00F76F65">
              <w:rPr>
                <w:b/>
                <w:i/>
                <w:sz w:val="20"/>
                <w:szCs w:val="22"/>
              </w:rPr>
              <w:t>8.</w:t>
            </w:r>
            <w:r>
              <w:rPr>
                <w:b/>
                <w:i/>
                <w:sz w:val="20"/>
                <w:szCs w:val="20"/>
              </w:rPr>
              <w:t xml:space="preserve">Пункт назначения </w:t>
            </w:r>
            <w:r w:rsidRPr="00D03745">
              <w:rPr>
                <w:b/>
                <w:i/>
                <w:sz w:val="20"/>
                <w:szCs w:val="20"/>
              </w:rPr>
              <w:t xml:space="preserve">(для вагонов станция </w:t>
            </w:r>
            <w:r>
              <w:rPr>
                <w:b/>
                <w:i/>
                <w:sz w:val="20"/>
                <w:szCs w:val="20"/>
              </w:rPr>
              <w:t>прибытия, для авто –город, страна)</w:t>
            </w:r>
          </w:p>
        </w:tc>
      </w:tr>
      <w:tr w:rsidR="00B6063A" w:rsidRPr="00464D24" w14:paraId="0A243862" w14:textId="77777777" w:rsidTr="00ED4738">
        <w:tblPrEx>
          <w:tblLook w:val="0000" w:firstRow="0" w:lastRow="0" w:firstColumn="0" w:lastColumn="0" w:noHBand="0" w:noVBand="0"/>
        </w:tblPrEx>
        <w:trPr>
          <w:trHeight w:val="273"/>
        </w:trPr>
        <w:tc>
          <w:tcPr>
            <w:tcW w:w="2697" w:type="dxa"/>
            <w:gridSpan w:val="4"/>
            <w:tcBorders>
              <w:bottom w:val="single" w:sz="4" w:space="0" w:color="auto"/>
            </w:tcBorders>
          </w:tcPr>
          <w:p w14:paraId="4B87AB33" w14:textId="77777777" w:rsidR="00B6063A" w:rsidRPr="00464D24" w:rsidRDefault="00B6063A" w:rsidP="00B6063A">
            <w:pPr>
              <w:numPr>
                <w:ilvl w:val="0"/>
                <w:numId w:val="5"/>
              </w:numPr>
              <w:tabs>
                <w:tab w:val="clear" w:pos="720"/>
                <w:tab w:val="num" w:pos="328"/>
              </w:tabs>
              <w:ind w:left="45" w:firstLine="0"/>
              <w:jc w:val="both"/>
              <w:rPr>
                <w:sz w:val="20"/>
                <w:szCs w:val="20"/>
              </w:rPr>
            </w:pPr>
            <w:r w:rsidRPr="00464D24">
              <w:rPr>
                <w:sz w:val="20"/>
                <w:szCs w:val="20"/>
              </w:rPr>
              <w:t>на русском языке</w:t>
            </w:r>
          </w:p>
        </w:tc>
        <w:tc>
          <w:tcPr>
            <w:tcW w:w="8088" w:type="dxa"/>
            <w:gridSpan w:val="9"/>
            <w:tcBorders>
              <w:bottom w:val="single" w:sz="4" w:space="0" w:color="auto"/>
            </w:tcBorders>
          </w:tcPr>
          <w:p w14:paraId="2EBFAB87" w14:textId="6C720CDA" w:rsidR="00B6063A" w:rsidRPr="00ED4738" w:rsidRDefault="00B6063A" w:rsidP="00B6063A">
            <w:pPr>
              <w:rPr>
                <w:sz w:val="20"/>
              </w:rPr>
            </w:pPr>
          </w:p>
        </w:tc>
      </w:tr>
      <w:tr w:rsidR="00B6063A" w:rsidRPr="009204EC" w14:paraId="72939B2D" w14:textId="77777777" w:rsidTr="00ED4738">
        <w:tblPrEx>
          <w:tblLook w:val="0000" w:firstRow="0" w:lastRow="0" w:firstColumn="0" w:lastColumn="0" w:noHBand="0" w:noVBand="0"/>
        </w:tblPrEx>
        <w:trPr>
          <w:trHeight w:val="273"/>
        </w:trPr>
        <w:tc>
          <w:tcPr>
            <w:tcW w:w="2697" w:type="dxa"/>
            <w:gridSpan w:val="4"/>
            <w:tcBorders>
              <w:bottom w:val="single" w:sz="4" w:space="0" w:color="auto"/>
            </w:tcBorders>
          </w:tcPr>
          <w:p w14:paraId="2A93AF04" w14:textId="77777777" w:rsidR="00B6063A" w:rsidRPr="00464D24" w:rsidRDefault="00B6063A" w:rsidP="00B6063A">
            <w:pPr>
              <w:numPr>
                <w:ilvl w:val="0"/>
                <w:numId w:val="5"/>
              </w:numPr>
              <w:tabs>
                <w:tab w:val="clear" w:pos="720"/>
                <w:tab w:val="num" w:pos="328"/>
              </w:tabs>
              <w:ind w:left="45" w:firstLine="0"/>
              <w:jc w:val="both"/>
              <w:rPr>
                <w:sz w:val="20"/>
                <w:szCs w:val="20"/>
              </w:rPr>
            </w:pPr>
            <w:r w:rsidRPr="00464D24">
              <w:rPr>
                <w:sz w:val="20"/>
                <w:szCs w:val="20"/>
              </w:rPr>
              <w:t>на английском языке</w:t>
            </w:r>
          </w:p>
        </w:tc>
        <w:tc>
          <w:tcPr>
            <w:tcW w:w="8088" w:type="dxa"/>
            <w:gridSpan w:val="9"/>
            <w:tcBorders>
              <w:bottom w:val="single" w:sz="4" w:space="0" w:color="auto"/>
            </w:tcBorders>
          </w:tcPr>
          <w:p w14:paraId="7EADF4C1" w14:textId="6E63F02B" w:rsidR="00B6063A" w:rsidRPr="00E17DB1" w:rsidRDefault="00B6063A" w:rsidP="00B6063A">
            <w:pPr>
              <w:rPr>
                <w:sz w:val="20"/>
                <w:lang w:val="en-US"/>
              </w:rPr>
            </w:pPr>
          </w:p>
        </w:tc>
      </w:tr>
      <w:tr w:rsidR="00B6063A" w:rsidRPr="009204EC" w14:paraId="748DA3B1" w14:textId="77777777" w:rsidTr="00DB26D2">
        <w:tblPrEx>
          <w:tblLook w:val="0000" w:firstRow="0" w:lastRow="0" w:firstColumn="0" w:lastColumn="0" w:noHBand="0" w:noVBand="0"/>
        </w:tblPrEx>
        <w:trPr>
          <w:trHeight w:val="273"/>
        </w:trPr>
        <w:tc>
          <w:tcPr>
            <w:tcW w:w="10785" w:type="dxa"/>
            <w:gridSpan w:val="13"/>
            <w:tcBorders>
              <w:bottom w:val="single" w:sz="4" w:space="0" w:color="auto"/>
            </w:tcBorders>
          </w:tcPr>
          <w:p w14:paraId="23B51259" w14:textId="77777777" w:rsidR="00B6063A" w:rsidRPr="00E17DB1" w:rsidRDefault="00B6063A" w:rsidP="00B6063A">
            <w:pPr>
              <w:rPr>
                <w:bCs/>
                <w:i/>
                <w:sz w:val="20"/>
                <w:szCs w:val="20"/>
                <w:lang w:val="en-US" w:eastAsia="en-US"/>
              </w:rPr>
            </w:pPr>
          </w:p>
        </w:tc>
      </w:tr>
      <w:tr w:rsidR="00B6063A" w:rsidRPr="00464D24" w14:paraId="03DE1E60" w14:textId="77777777" w:rsidTr="00112F91">
        <w:tblPrEx>
          <w:tblLook w:val="0000" w:firstRow="0" w:lastRow="0" w:firstColumn="0" w:lastColumn="0" w:noHBand="0" w:noVBand="0"/>
        </w:tblPrEx>
        <w:trPr>
          <w:trHeight w:val="225"/>
        </w:trPr>
        <w:tc>
          <w:tcPr>
            <w:tcW w:w="10785" w:type="dxa"/>
            <w:gridSpan w:val="13"/>
            <w:tcBorders>
              <w:top w:val="single" w:sz="4" w:space="0" w:color="auto"/>
            </w:tcBorders>
          </w:tcPr>
          <w:p w14:paraId="78CDA273" w14:textId="77777777" w:rsidR="00B6063A" w:rsidRPr="006360C5" w:rsidRDefault="00B6063A" w:rsidP="00B6063A">
            <w:pPr>
              <w:rPr>
                <w:b/>
                <w:i/>
                <w:sz w:val="20"/>
                <w:szCs w:val="20"/>
              </w:rPr>
            </w:pPr>
            <w:r w:rsidRPr="00464D24">
              <w:rPr>
                <w:b/>
                <w:sz w:val="20"/>
                <w:szCs w:val="20"/>
              </w:rPr>
              <w:t>Ответственное лицо</w:t>
            </w:r>
            <w:r>
              <w:rPr>
                <w:b/>
                <w:sz w:val="20"/>
                <w:szCs w:val="20"/>
              </w:rPr>
              <w:t>:</w:t>
            </w:r>
          </w:p>
        </w:tc>
      </w:tr>
      <w:tr w:rsidR="00B6063A" w:rsidRPr="00464D24" w14:paraId="2C3A4241" w14:textId="77777777" w:rsidTr="00E17DB1">
        <w:tblPrEx>
          <w:tblLook w:val="0000" w:firstRow="0" w:lastRow="0" w:firstColumn="0" w:lastColumn="0" w:noHBand="0" w:noVBand="0"/>
        </w:tblPrEx>
        <w:trPr>
          <w:trHeight w:val="207"/>
        </w:trPr>
        <w:tc>
          <w:tcPr>
            <w:tcW w:w="2697" w:type="dxa"/>
            <w:gridSpan w:val="4"/>
            <w:tcBorders>
              <w:top w:val="nil"/>
            </w:tcBorders>
          </w:tcPr>
          <w:p w14:paraId="7B400171" w14:textId="77777777" w:rsidR="00B6063A" w:rsidRPr="00464D24" w:rsidRDefault="00B6063A" w:rsidP="00B6063A">
            <w:pPr>
              <w:jc w:val="both"/>
              <w:rPr>
                <w:sz w:val="20"/>
                <w:szCs w:val="20"/>
              </w:rPr>
            </w:pPr>
            <w:r w:rsidRPr="00464D24">
              <w:rPr>
                <w:sz w:val="20"/>
                <w:szCs w:val="20"/>
              </w:rPr>
              <w:t xml:space="preserve">ФИО полностью </w:t>
            </w:r>
          </w:p>
        </w:tc>
        <w:tc>
          <w:tcPr>
            <w:tcW w:w="8088" w:type="dxa"/>
            <w:gridSpan w:val="9"/>
            <w:tcBorders>
              <w:top w:val="nil"/>
            </w:tcBorders>
          </w:tcPr>
          <w:p w14:paraId="61845192" w14:textId="0B018DE5" w:rsidR="00B6063A" w:rsidRPr="00B1428D" w:rsidRDefault="00B6063A" w:rsidP="00B6063A">
            <w:pPr>
              <w:jc w:val="both"/>
              <w:rPr>
                <w:sz w:val="20"/>
                <w:szCs w:val="20"/>
                <w:highlight w:val="yellow"/>
              </w:rPr>
            </w:pPr>
          </w:p>
        </w:tc>
      </w:tr>
      <w:tr w:rsidR="00B6063A" w:rsidRPr="00464D24" w14:paraId="15D9125F" w14:textId="77777777" w:rsidTr="00ED4738">
        <w:tblPrEx>
          <w:tblLook w:val="0000" w:firstRow="0" w:lastRow="0" w:firstColumn="0" w:lastColumn="0" w:noHBand="0" w:noVBand="0"/>
        </w:tblPrEx>
        <w:trPr>
          <w:trHeight w:val="386"/>
        </w:trPr>
        <w:tc>
          <w:tcPr>
            <w:tcW w:w="2697" w:type="dxa"/>
            <w:gridSpan w:val="4"/>
            <w:tcBorders>
              <w:top w:val="nil"/>
            </w:tcBorders>
          </w:tcPr>
          <w:p w14:paraId="520C86E3" w14:textId="77777777" w:rsidR="00B6063A" w:rsidRPr="00E17DB1" w:rsidRDefault="00B6063A" w:rsidP="00B6063A">
            <w:pPr>
              <w:jc w:val="both"/>
              <w:rPr>
                <w:sz w:val="20"/>
                <w:szCs w:val="20"/>
                <w:lang w:val="en-US"/>
              </w:rPr>
            </w:pPr>
            <w:proofErr w:type="spellStart"/>
            <w:r w:rsidRPr="00E17DB1">
              <w:rPr>
                <w:sz w:val="20"/>
                <w:szCs w:val="20"/>
                <w:lang w:val="en-US"/>
              </w:rPr>
              <w:t>контактный</w:t>
            </w:r>
            <w:proofErr w:type="spellEnd"/>
            <w:r w:rsidRPr="00E17DB1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17DB1">
              <w:rPr>
                <w:sz w:val="20"/>
                <w:szCs w:val="20"/>
                <w:lang w:val="en-US"/>
              </w:rPr>
              <w:t>телефон</w:t>
            </w:r>
            <w:proofErr w:type="spellEnd"/>
          </w:p>
        </w:tc>
        <w:tc>
          <w:tcPr>
            <w:tcW w:w="8088" w:type="dxa"/>
            <w:gridSpan w:val="9"/>
            <w:tcBorders>
              <w:top w:val="nil"/>
            </w:tcBorders>
          </w:tcPr>
          <w:p w14:paraId="459F930C" w14:textId="55AD4FCC" w:rsidR="00B6063A" w:rsidRPr="00B1428D" w:rsidRDefault="00B6063A" w:rsidP="00B6063A">
            <w:pPr>
              <w:jc w:val="both"/>
              <w:rPr>
                <w:sz w:val="20"/>
                <w:szCs w:val="20"/>
              </w:rPr>
            </w:pPr>
          </w:p>
        </w:tc>
      </w:tr>
      <w:tr w:rsidR="00B6063A" w:rsidRPr="00464D24" w14:paraId="7E54F395" w14:textId="77777777" w:rsidTr="00F76F65">
        <w:tblPrEx>
          <w:tblLook w:val="0000" w:firstRow="0" w:lastRow="0" w:firstColumn="0" w:lastColumn="0" w:noHBand="0" w:noVBand="0"/>
        </w:tblPrEx>
        <w:trPr>
          <w:trHeight w:val="386"/>
        </w:trPr>
        <w:tc>
          <w:tcPr>
            <w:tcW w:w="2697" w:type="dxa"/>
            <w:gridSpan w:val="4"/>
            <w:tcBorders>
              <w:top w:val="nil"/>
              <w:bottom w:val="single" w:sz="4" w:space="0" w:color="auto"/>
            </w:tcBorders>
          </w:tcPr>
          <w:p w14:paraId="43A28647" w14:textId="77777777" w:rsidR="00B6063A" w:rsidRPr="00464D24" w:rsidRDefault="00B6063A" w:rsidP="00B6063A">
            <w:pPr>
              <w:jc w:val="both"/>
              <w:rPr>
                <w:sz w:val="20"/>
                <w:szCs w:val="20"/>
              </w:rPr>
            </w:pPr>
            <w:r w:rsidRPr="00464D24">
              <w:rPr>
                <w:sz w:val="20"/>
                <w:szCs w:val="20"/>
                <w:lang w:val="en-US"/>
              </w:rPr>
              <w:t>e</w:t>
            </w:r>
            <w:r w:rsidRPr="00464D24">
              <w:rPr>
                <w:sz w:val="20"/>
                <w:szCs w:val="20"/>
              </w:rPr>
              <w:t>-</w:t>
            </w:r>
            <w:r w:rsidRPr="00464D24">
              <w:rPr>
                <w:sz w:val="20"/>
                <w:szCs w:val="20"/>
                <w:lang w:val="en-US"/>
              </w:rPr>
              <w:t>mail</w:t>
            </w:r>
          </w:p>
        </w:tc>
        <w:tc>
          <w:tcPr>
            <w:tcW w:w="8088" w:type="dxa"/>
            <w:gridSpan w:val="9"/>
            <w:tcBorders>
              <w:top w:val="nil"/>
              <w:bottom w:val="single" w:sz="4" w:space="0" w:color="auto"/>
            </w:tcBorders>
          </w:tcPr>
          <w:p w14:paraId="4D061B5F" w14:textId="786E0597" w:rsidR="00B6063A" w:rsidRPr="004A6AB3" w:rsidRDefault="00B6063A" w:rsidP="009204EC">
            <w:pPr>
              <w:jc w:val="both"/>
              <w:rPr>
                <w:sz w:val="20"/>
                <w:szCs w:val="20"/>
                <w:highlight w:val="yellow"/>
              </w:rPr>
            </w:pPr>
          </w:p>
        </w:tc>
      </w:tr>
      <w:tr w:rsidR="00B6063A" w:rsidRPr="00464D24" w14:paraId="54D58CE2" w14:textId="77777777" w:rsidTr="00F76F65">
        <w:tblPrEx>
          <w:tblLook w:val="0000" w:firstRow="0" w:lastRow="0" w:firstColumn="0" w:lastColumn="0" w:noHBand="0" w:noVBand="0"/>
        </w:tblPrEx>
        <w:trPr>
          <w:trHeight w:val="97"/>
        </w:trPr>
        <w:tc>
          <w:tcPr>
            <w:tcW w:w="2697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11A6CC" w14:textId="77777777" w:rsidR="00B6063A" w:rsidRPr="00E17DB1" w:rsidRDefault="00B6063A" w:rsidP="00B6063A">
            <w:pPr>
              <w:rPr>
                <w:sz w:val="20"/>
                <w:szCs w:val="20"/>
              </w:rPr>
            </w:pPr>
          </w:p>
        </w:tc>
        <w:tc>
          <w:tcPr>
            <w:tcW w:w="8088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38A9C3" w14:textId="77777777" w:rsidR="00B6063A" w:rsidRPr="00E17DB1" w:rsidRDefault="00B6063A" w:rsidP="00B6063A">
            <w:pPr>
              <w:jc w:val="both"/>
              <w:rPr>
                <w:sz w:val="20"/>
                <w:szCs w:val="20"/>
              </w:rPr>
            </w:pPr>
          </w:p>
        </w:tc>
      </w:tr>
      <w:tr w:rsidR="00B6063A" w:rsidRPr="00464D24" w14:paraId="122BFF2A" w14:textId="77777777" w:rsidTr="00FE486B">
        <w:tblPrEx>
          <w:tblLook w:val="0000" w:firstRow="0" w:lastRow="0" w:firstColumn="0" w:lastColumn="0" w:noHBand="0" w:noVBand="0"/>
        </w:tblPrEx>
        <w:trPr>
          <w:trHeight w:val="386"/>
        </w:trPr>
        <w:tc>
          <w:tcPr>
            <w:tcW w:w="494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6EC6D122" w14:textId="77777777" w:rsidR="00B87344" w:rsidRDefault="00B87344" w:rsidP="00B6063A">
            <w:pPr>
              <w:jc w:val="both"/>
              <w:rPr>
                <w:sz w:val="20"/>
                <w:szCs w:val="20"/>
              </w:rPr>
            </w:pPr>
          </w:p>
          <w:p w14:paraId="1F8A9B70" w14:textId="14A3216D" w:rsidR="00B6063A" w:rsidRPr="00B87344" w:rsidRDefault="00B87344" w:rsidP="00B6063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Представитель</w:t>
            </w:r>
            <w:r w:rsidR="009204EC">
              <w:rPr>
                <w:sz w:val="20"/>
                <w:szCs w:val="20"/>
              </w:rPr>
              <w:t xml:space="preserve"> заказчика</w:t>
            </w:r>
          </w:p>
        </w:tc>
        <w:tc>
          <w:tcPr>
            <w:tcW w:w="583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379C94B" w14:textId="77777777" w:rsidR="00B6063A" w:rsidRPr="00464D24" w:rsidRDefault="00B6063A" w:rsidP="00B6063A">
            <w:pPr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B6063A" w:rsidRPr="00464D24" w14:paraId="54DF5A3A" w14:textId="77777777" w:rsidTr="009A020E">
        <w:tblPrEx>
          <w:tblLook w:val="0000" w:firstRow="0" w:lastRow="0" w:firstColumn="0" w:lastColumn="0" w:noHBand="0" w:noVBand="0"/>
        </w:tblPrEx>
        <w:trPr>
          <w:trHeight w:val="386"/>
        </w:trPr>
        <w:tc>
          <w:tcPr>
            <w:tcW w:w="494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CE8BB96" w14:textId="0843E2FB" w:rsidR="00B6063A" w:rsidRPr="00464D24" w:rsidRDefault="00B6063A" w:rsidP="00B6063A">
            <w:pPr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20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7712E5A" w14:textId="51461296" w:rsidR="00B6063A" w:rsidRPr="00464D24" w:rsidRDefault="00B6063A" w:rsidP="00B6063A">
            <w:pPr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38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0C09C3" w14:textId="77777777" w:rsidR="00B6063A" w:rsidRPr="00464D24" w:rsidRDefault="00B6063A" w:rsidP="00B6063A">
            <w:pPr>
              <w:jc w:val="both"/>
              <w:rPr>
                <w:sz w:val="20"/>
                <w:szCs w:val="20"/>
                <w:lang w:val="en-US"/>
              </w:rPr>
            </w:pPr>
          </w:p>
        </w:tc>
      </w:tr>
    </w:tbl>
    <w:p w14:paraId="17953B7D" w14:textId="77777777" w:rsidR="00CB1F22" w:rsidRPr="00184020" w:rsidRDefault="00CB1F22" w:rsidP="00184020">
      <w:pPr>
        <w:rPr>
          <w:rFonts w:eastAsia="Calibri"/>
          <w:lang w:eastAsia="en-US"/>
        </w:rPr>
      </w:pPr>
    </w:p>
    <w:sectPr w:rsidR="00CB1F22" w:rsidRPr="00184020" w:rsidSect="00590311">
      <w:headerReference w:type="default" r:id="rId7"/>
      <w:pgSz w:w="11906" w:h="16838"/>
      <w:pgMar w:top="352" w:right="851" w:bottom="567" w:left="1418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EE9032" w14:textId="77777777" w:rsidR="00012C47" w:rsidRDefault="00012C47">
      <w:r>
        <w:separator/>
      </w:r>
    </w:p>
  </w:endnote>
  <w:endnote w:type="continuationSeparator" w:id="0">
    <w:p w14:paraId="49D1E0FF" w14:textId="77777777" w:rsidR="00012C47" w:rsidRDefault="00012C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69869C" w14:textId="77777777" w:rsidR="00012C47" w:rsidRDefault="00012C47">
      <w:r>
        <w:separator/>
      </w:r>
    </w:p>
  </w:footnote>
  <w:footnote w:type="continuationSeparator" w:id="0">
    <w:p w14:paraId="6CE6E1BA" w14:textId="77777777" w:rsidR="00012C47" w:rsidRDefault="00012C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271132" w14:textId="77777777" w:rsidR="009261A3" w:rsidRPr="00590311" w:rsidRDefault="009261A3" w:rsidP="00E5717F">
    <w:pPr>
      <w:pStyle w:val="a3"/>
      <w:tabs>
        <w:tab w:val="clear" w:pos="4677"/>
      </w:tabs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531863"/>
    <w:multiLevelType w:val="hybridMultilevel"/>
    <w:tmpl w:val="3F3E854A"/>
    <w:lvl w:ilvl="0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">
    <w:nsid w:val="70694E1A"/>
    <w:multiLevelType w:val="hybridMultilevel"/>
    <w:tmpl w:val="845C5D9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70E96D7C"/>
    <w:multiLevelType w:val="hybridMultilevel"/>
    <w:tmpl w:val="A0DA47C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76707240"/>
    <w:multiLevelType w:val="hybridMultilevel"/>
    <w:tmpl w:val="35B49F1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78400696"/>
    <w:multiLevelType w:val="hybridMultilevel"/>
    <w:tmpl w:val="3FEA4A7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E57261A"/>
    <w:multiLevelType w:val="hybridMultilevel"/>
    <w:tmpl w:val="F808DAA8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EB4236A"/>
    <w:multiLevelType w:val="hybridMultilevel"/>
    <w:tmpl w:val="87A429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6"/>
  </w:num>
  <w:num w:numId="5">
    <w:abstractNumId w:val="3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88C"/>
    <w:rsid w:val="00007C01"/>
    <w:rsid w:val="00012C47"/>
    <w:rsid w:val="00012EAE"/>
    <w:rsid w:val="000360A3"/>
    <w:rsid w:val="000606EB"/>
    <w:rsid w:val="000610D1"/>
    <w:rsid w:val="000675CD"/>
    <w:rsid w:val="00067795"/>
    <w:rsid w:val="00075142"/>
    <w:rsid w:val="000774D2"/>
    <w:rsid w:val="00077783"/>
    <w:rsid w:val="0008408D"/>
    <w:rsid w:val="00092B62"/>
    <w:rsid w:val="000A5DD0"/>
    <w:rsid w:val="000B7652"/>
    <w:rsid w:val="000C1096"/>
    <w:rsid w:val="000D1249"/>
    <w:rsid w:val="000D3C9B"/>
    <w:rsid w:val="000E67A8"/>
    <w:rsid w:val="000F569D"/>
    <w:rsid w:val="00111A99"/>
    <w:rsid w:val="00112A08"/>
    <w:rsid w:val="00112F91"/>
    <w:rsid w:val="00114C9B"/>
    <w:rsid w:val="00134D25"/>
    <w:rsid w:val="00135FB2"/>
    <w:rsid w:val="00137235"/>
    <w:rsid w:val="00142246"/>
    <w:rsid w:val="00143C66"/>
    <w:rsid w:val="001624FC"/>
    <w:rsid w:val="00165A21"/>
    <w:rsid w:val="00166A26"/>
    <w:rsid w:val="00170921"/>
    <w:rsid w:val="00172086"/>
    <w:rsid w:val="00181411"/>
    <w:rsid w:val="00184020"/>
    <w:rsid w:val="001879AB"/>
    <w:rsid w:val="001B3D34"/>
    <w:rsid w:val="001B57F9"/>
    <w:rsid w:val="001C6675"/>
    <w:rsid w:val="001D1663"/>
    <w:rsid w:val="001D59D2"/>
    <w:rsid w:val="001F2865"/>
    <w:rsid w:val="001F2E58"/>
    <w:rsid w:val="001F78C9"/>
    <w:rsid w:val="00216FA9"/>
    <w:rsid w:val="0022175C"/>
    <w:rsid w:val="00224FD1"/>
    <w:rsid w:val="00230CDD"/>
    <w:rsid w:val="00235EC2"/>
    <w:rsid w:val="002373E5"/>
    <w:rsid w:val="00253A16"/>
    <w:rsid w:val="002609D5"/>
    <w:rsid w:val="0026565B"/>
    <w:rsid w:val="00271C57"/>
    <w:rsid w:val="00272D73"/>
    <w:rsid w:val="00273D59"/>
    <w:rsid w:val="00283A5B"/>
    <w:rsid w:val="002927D8"/>
    <w:rsid w:val="00296797"/>
    <w:rsid w:val="002A1D1F"/>
    <w:rsid w:val="002A7995"/>
    <w:rsid w:val="002B1F8B"/>
    <w:rsid w:val="002B5C0D"/>
    <w:rsid w:val="002D408A"/>
    <w:rsid w:val="002F016C"/>
    <w:rsid w:val="002F4B24"/>
    <w:rsid w:val="00301143"/>
    <w:rsid w:val="003148F5"/>
    <w:rsid w:val="0031794D"/>
    <w:rsid w:val="00333668"/>
    <w:rsid w:val="00334AD3"/>
    <w:rsid w:val="00350246"/>
    <w:rsid w:val="00350800"/>
    <w:rsid w:val="00355108"/>
    <w:rsid w:val="00360183"/>
    <w:rsid w:val="00371077"/>
    <w:rsid w:val="003750BE"/>
    <w:rsid w:val="0038485A"/>
    <w:rsid w:val="003A3E16"/>
    <w:rsid w:val="003D4C7F"/>
    <w:rsid w:val="003E48B4"/>
    <w:rsid w:val="003F44A0"/>
    <w:rsid w:val="0040691F"/>
    <w:rsid w:val="00414DD5"/>
    <w:rsid w:val="00415BCE"/>
    <w:rsid w:val="00430C39"/>
    <w:rsid w:val="00433D5C"/>
    <w:rsid w:val="0044328F"/>
    <w:rsid w:val="0046588C"/>
    <w:rsid w:val="00490691"/>
    <w:rsid w:val="004A1906"/>
    <w:rsid w:val="004A6AB3"/>
    <w:rsid w:val="004B1831"/>
    <w:rsid w:val="004B6135"/>
    <w:rsid w:val="004B619A"/>
    <w:rsid w:val="004C15B0"/>
    <w:rsid w:val="004C4B9C"/>
    <w:rsid w:val="004C776B"/>
    <w:rsid w:val="004D0394"/>
    <w:rsid w:val="004D28D4"/>
    <w:rsid w:val="004E7CB5"/>
    <w:rsid w:val="004F1177"/>
    <w:rsid w:val="0050557E"/>
    <w:rsid w:val="00515044"/>
    <w:rsid w:val="00545941"/>
    <w:rsid w:val="0056557C"/>
    <w:rsid w:val="00571F29"/>
    <w:rsid w:val="00590311"/>
    <w:rsid w:val="00593BFF"/>
    <w:rsid w:val="005949DF"/>
    <w:rsid w:val="005A6C7C"/>
    <w:rsid w:val="005B14C9"/>
    <w:rsid w:val="005B47DF"/>
    <w:rsid w:val="005C1895"/>
    <w:rsid w:val="005E71E3"/>
    <w:rsid w:val="005E7EBF"/>
    <w:rsid w:val="005F758D"/>
    <w:rsid w:val="0060362A"/>
    <w:rsid w:val="00611DE7"/>
    <w:rsid w:val="00622329"/>
    <w:rsid w:val="00624882"/>
    <w:rsid w:val="006343BB"/>
    <w:rsid w:val="006360C5"/>
    <w:rsid w:val="0064429B"/>
    <w:rsid w:val="00645726"/>
    <w:rsid w:val="00656FB7"/>
    <w:rsid w:val="00662163"/>
    <w:rsid w:val="00673F06"/>
    <w:rsid w:val="00682815"/>
    <w:rsid w:val="006959A7"/>
    <w:rsid w:val="00695BA7"/>
    <w:rsid w:val="006A398C"/>
    <w:rsid w:val="006A47FA"/>
    <w:rsid w:val="006B23DA"/>
    <w:rsid w:val="006D1FFF"/>
    <w:rsid w:val="006D676E"/>
    <w:rsid w:val="006E4990"/>
    <w:rsid w:val="006F3876"/>
    <w:rsid w:val="00705570"/>
    <w:rsid w:val="00720A59"/>
    <w:rsid w:val="00740AE6"/>
    <w:rsid w:val="00743F49"/>
    <w:rsid w:val="0075388C"/>
    <w:rsid w:val="00770081"/>
    <w:rsid w:val="00774ACA"/>
    <w:rsid w:val="00781A6F"/>
    <w:rsid w:val="0079018F"/>
    <w:rsid w:val="007919B8"/>
    <w:rsid w:val="007B7886"/>
    <w:rsid w:val="007C2CBD"/>
    <w:rsid w:val="007C7849"/>
    <w:rsid w:val="007C793D"/>
    <w:rsid w:val="007D6019"/>
    <w:rsid w:val="007F5CB7"/>
    <w:rsid w:val="00814D97"/>
    <w:rsid w:val="008158A0"/>
    <w:rsid w:val="00821285"/>
    <w:rsid w:val="00827B24"/>
    <w:rsid w:val="0085761E"/>
    <w:rsid w:val="00857FC9"/>
    <w:rsid w:val="0086407A"/>
    <w:rsid w:val="008648BA"/>
    <w:rsid w:val="00894E1C"/>
    <w:rsid w:val="008A625D"/>
    <w:rsid w:val="008B33DD"/>
    <w:rsid w:val="008B71F3"/>
    <w:rsid w:val="008D3E9E"/>
    <w:rsid w:val="00904544"/>
    <w:rsid w:val="00906224"/>
    <w:rsid w:val="009129A1"/>
    <w:rsid w:val="00916226"/>
    <w:rsid w:val="009204EC"/>
    <w:rsid w:val="00920996"/>
    <w:rsid w:val="0092265C"/>
    <w:rsid w:val="00923B88"/>
    <w:rsid w:val="009261A3"/>
    <w:rsid w:val="009329CF"/>
    <w:rsid w:val="00942993"/>
    <w:rsid w:val="00947521"/>
    <w:rsid w:val="00947D2B"/>
    <w:rsid w:val="009551C0"/>
    <w:rsid w:val="0096014B"/>
    <w:rsid w:val="009740D2"/>
    <w:rsid w:val="0098624D"/>
    <w:rsid w:val="009A00E3"/>
    <w:rsid w:val="009A4492"/>
    <w:rsid w:val="009A7F1F"/>
    <w:rsid w:val="009B44ED"/>
    <w:rsid w:val="009F7BBA"/>
    <w:rsid w:val="00A21ED1"/>
    <w:rsid w:val="00A267F0"/>
    <w:rsid w:val="00A31919"/>
    <w:rsid w:val="00A34983"/>
    <w:rsid w:val="00A35023"/>
    <w:rsid w:val="00A55D85"/>
    <w:rsid w:val="00A61C9F"/>
    <w:rsid w:val="00A764F6"/>
    <w:rsid w:val="00A81F47"/>
    <w:rsid w:val="00A83A6A"/>
    <w:rsid w:val="00A979F4"/>
    <w:rsid w:val="00A97A07"/>
    <w:rsid w:val="00AB0FE8"/>
    <w:rsid w:val="00AC633C"/>
    <w:rsid w:val="00AD5B7D"/>
    <w:rsid w:val="00B11925"/>
    <w:rsid w:val="00B1428D"/>
    <w:rsid w:val="00B466F4"/>
    <w:rsid w:val="00B47703"/>
    <w:rsid w:val="00B50584"/>
    <w:rsid w:val="00B6063A"/>
    <w:rsid w:val="00B65031"/>
    <w:rsid w:val="00B666E8"/>
    <w:rsid w:val="00B85B41"/>
    <w:rsid w:val="00B87344"/>
    <w:rsid w:val="00B903F4"/>
    <w:rsid w:val="00B93AF6"/>
    <w:rsid w:val="00BC0F36"/>
    <w:rsid w:val="00BC6747"/>
    <w:rsid w:val="00BE6994"/>
    <w:rsid w:val="00C03F68"/>
    <w:rsid w:val="00C10C0F"/>
    <w:rsid w:val="00C15C8E"/>
    <w:rsid w:val="00C2760B"/>
    <w:rsid w:val="00C4383E"/>
    <w:rsid w:val="00C43A9F"/>
    <w:rsid w:val="00C467B5"/>
    <w:rsid w:val="00C534DA"/>
    <w:rsid w:val="00C61C24"/>
    <w:rsid w:val="00C826F3"/>
    <w:rsid w:val="00C87E37"/>
    <w:rsid w:val="00C906B1"/>
    <w:rsid w:val="00C95FF9"/>
    <w:rsid w:val="00CA1A27"/>
    <w:rsid w:val="00CA7FBE"/>
    <w:rsid w:val="00CB1F22"/>
    <w:rsid w:val="00CB471E"/>
    <w:rsid w:val="00CC1290"/>
    <w:rsid w:val="00CC70C5"/>
    <w:rsid w:val="00CD51FE"/>
    <w:rsid w:val="00CE747C"/>
    <w:rsid w:val="00D03745"/>
    <w:rsid w:val="00D11163"/>
    <w:rsid w:val="00D33C0E"/>
    <w:rsid w:val="00D52258"/>
    <w:rsid w:val="00D82053"/>
    <w:rsid w:val="00D82585"/>
    <w:rsid w:val="00DB26D2"/>
    <w:rsid w:val="00DB7A70"/>
    <w:rsid w:val="00DB7A8F"/>
    <w:rsid w:val="00DC1B83"/>
    <w:rsid w:val="00DE0F8D"/>
    <w:rsid w:val="00DE54B1"/>
    <w:rsid w:val="00DE69D4"/>
    <w:rsid w:val="00DE6AAD"/>
    <w:rsid w:val="00DF0F36"/>
    <w:rsid w:val="00DF5DD9"/>
    <w:rsid w:val="00E07B0B"/>
    <w:rsid w:val="00E15585"/>
    <w:rsid w:val="00E16281"/>
    <w:rsid w:val="00E17DB1"/>
    <w:rsid w:val="00E24815"/>
    <w:rsid w:val="00E30BC8"/>
    <w:rsid w:val="00E32A89"/>
    <w:rsid w:val="00E51A9C"/>
    <w:rsid w:val="00E56D6E"/>
    <w:rsid w:val="00E5717F"/>
    <w:rsid w:val="00E60185"/>
    <w:rsid w:val="00E77024"/>
    <w:rsid w:val="00E83005"/>
    <w:rsid w:val="00E90447"/>
    <w:rsid w:val="00EC119B"/>
    <w:rsid w:val="00ED4738"/>
    <w:rsid w:val="00ED543E"/>
    <w:rsid w:val="00ED72CF"/>
    <w:rsid w:val="00EE2729"/>
    <w:rsid w:val="00F20C23"/>
    <w:rsid w:val="00F222EE"/>
    <w:rsid w:val="00F227EA"/>
    <w:rsid w:val="00F5176C"/>
    <w:rsid w:val="00F765BC"/>
    <w:rsid w:val="00F76F65"/>
    <w:rsid w:val="00F821F1"/>
    <w:rsid w:val="00F977D0"/>
    <w:rsid w:val="00FC38D6"/>
    <w:rsid w:val="00FD3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F2C5E5"/>
  <w15:docId w15:val="{A55E05AE-DDDA-4F55-B5E0-24E751398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7">
    <w:name w:val="heading 7"/>
    <w:basedOn w:val="a"/>
    <w:next w:val="a"/>
    <w:link w:val="70"/>
    <w:qFormat/>
    <w:rsid w:val="00B47703"/>
    <w:pPr>
      <w:keepNext/>
      <w:ind w:right="-604"/>
      <w:jc w:val="both"/>
      <w:outlineLvl w:val="6"/>
    </w:pPr>
    <w:rPr>
      <w:b/>
      <w:bCs/>
      <w:szCs w:val="20"/>
      <w:lang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43A9F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C43A9F"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sid w:val="00C43A9F"/>
    <w:rPr>
      <w:rFonts w:ascii="Tahoma" w:hAnsi="Tahoma" w:cs="Tahoma"/>
      <w:sz w:val="16"/>
      <w:szCs w:val="16"/>
    </w:rPr>
  </w:style>
  <w:style w:type="character" w:styleId="a7">
    <w:name w:val="Hyperlink"/>
    <w:rsid w:val="00CB1F22"/>
    <w:rPr>
      <w:color w:val="0000FF"/>
      <w:u w:val="single"/>
    </w:rPr>
  </w:style>
  <w:style w:type="character" w:customStyle="1" w:styleId="70">
    <w:name w:val="Заголовок 7 Знак"/>
    <w:link w:val="7"/>
    <w:rsid w:val="00B47703"/>
    <w:rPr>
      <w:b/>
      <w:bCs/>
      <w:sz w:val="24"/>
      <w:lang w:val="ru-RU"/>
    </w:rPr>
  </w:style>
  <w:style w:type="table" w:styleId="a8">
    <w:name w:val="Table Grid"/>
    <w:basedOn w:val="a1"/>
    <w:rsid w:val="004E7CB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Верхний колонтитул Знак"/>
    <w:link w:val="a3"/>
    <w:rsid w:val="00590311"/>
    <w:rPr>
      <w:sz w:val="24"/>
      <w:szCs w:val="24"/>
    </w:rPr>
  </w:style>
  <w:style w:type="character" w:styleId="a9">
    <w:name w:val="Placeholder Text"/>
    <w:basedOn w:val="a0"/>
    <w:uiPriority w:val="99"/>
    <w:semiHidden/>
    <w:rsid w:val="00111A99"/>
    <w:rPr>
      <w:color w:val="808080"/>
    </w:rPr>
  </w:style>
  <w:style w:type="paragraph" w:customStyle="1" w:styleId="ConsPlusNonformat">
    <w:name w:val="ConsPlusNonformat"/>
    <w:rsid w:val="00916226"/>
    <w:pPr>
      <w:widowControl w:val="0"/>
      <w:autoSpaceDE w:val="0"/>
      <w:autoSpaceDN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249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7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44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0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180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РФО</Company>
  <LinksUpToDate>false</LinksUpToDate>
  <CharactersWithSpaces>1520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fatima</dc:creator>
  <cp:keywords/>
  <cp:lastModifiedBy>Orginsp08</cp:lastModifiedBy>
  <cp:revision>4</cp:revision>
  <cp:lastPrinted>2014-03-03T06:32:00Z</cp:lastPrinted>
  <dcterms:created xsi:type="dcterms:W3CDTF">2024-08-02T08:06:00Z</dcterms:created>
  <dcterms:modified xsi:type="dcterms:W3CDTF">2025-05-19T01:57:00Z</dcterms:modified>
</cp:coreProperties>
</file>